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11"/>
        <w:tblW w:w="1094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70"/>
        <w:gridCol w:w="7171"/>
      </w:tblGrid>
      <w:tr w:rsidR="002E0CDC" w:rsidRPr="0094147D" w:rsidTr="000D7EF1">
        <w:trPr>
          <w:cantSplit/>
          <w:trHeight w:val="12873"/>
        </w:trPr>
        <w:tc>
          <w:tcPr>
            <w:tcW w:w="3770" w:type="dxa"/>
            <w:shd w:val="pct10" w:color="auto" w:fill="auto"/>
          </w:tcPr>
          <w:p w:rsidR="00634416" w:rsidRDefault="00065C6E" w:rsidP="002E0CDC">
            <w:pPr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</w:pPr>
            <w:bookmarkStart w:id="0" w:name="_GoBack"/>
            <w:bookmarkEnd w:id="0"/>
            <w:r w:rsidRPr="0094147D"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  <w:t xml:space="preserve"> </w:t>
            </w:r>
            <w:r w:rsidR="00E834A8"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  <w:t xml:space="preserve">   </w:t>
            </w:r>
          </w:p>
          <w:p w:rsidR="002E0CDC" w:rsidRPr="00AD558A" w:rsidRDefault="00634416" w:rsidP="002E0CDC">
            <w:pPr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</w:pPr>
            <w:r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  <w:t xml:space="preserve">  </w:t>
            </w:r>
            <w:r w:rsidR="00AD558A"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  <w:t xml:space="preserve">  </w:t>
            </w:r>
            <w:r w:rsidR="00065C6E" w:rsidRPr="0094147D">
              <w:rPr>
                <w:rFonts w:asciiTheme="majorHAnsi" w:hAnsiTheme="majorHAnsi"/>
                <w:b/>
                <w:color w:val="000080"/>
                <w:sz w:val="22"/>
                <w:szCs w:val="22"/>
                <w:lang w:val="en-IN" w:eastAsia="en-IN" w:bidi="ar-SA"/>
              </w:rPr>
              <w:t xml:space="preserve">  </w:t>
            </w:r>
            <w:r w:rsidR="00065C6E" w:rsidRPr="0094147D">
              <w:rPr>
                <w:rFonts w:asciiTheme="majorHAnsi" w:hAnsiTheme="majorHAnsi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0602C9D0" wp14:editId="3404F5B9">
                  <wp:extent cx="1514475" cy="1724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E5D" w:rsidRDefault="00332011" w:rsidP="00211D21">
            <w:pPr>
              <w:spacing w:after="0" w:line="360" w:lineRule="auto"/>
              <w:rPr>
                <w:rFonts w:asciiTheme="majorHAnsi" w:eastAsia="Arial" w:hAnsiTheme="majorHAnsi" w:cstheme="minorHAnsi"/>
                <w:b/>
                <w:sz w:val="22"/>
                <w:szCs w:val="22"/>
              </w:rPr>
            </w:pPr>
            <w:r w:rsidRPr="0094147D"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  <w:t xml:space="preserve"> Mobile</w:t>
            </w:r>
            <w:r w:rsidRPr="0094147D">
              <w:rPr>
                <w:rFonts w:asciiTheme="majorHAnsi" w:hAnsiTheme="majorHAnsi" w:cstheme="minorHAnsi"/>
                <w:b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3D5386C9" wp14:editId="486698EC">
                  <wp:extent cx="163830" cy="163830"/>
                  <wp:effectExtent l="0" t="0" r="7620" b="7620"/>
                  <wp:docPr id="6" name="Picture 6" descr="067-phon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067-phone.png"/>
                          <pic:cNvPicPr/>
                        </pic:nvPicPr>
                        <pic:blipFill>
                          <a:blip r:embed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0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147D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: </w:t>
            </w:r>
            <w:r w:rsidR="00634416">
              <w:rPr>
                <w:rFonts w:asciiTheme="majorHAnsi" w:eastAsia="Arial" w:hAnsiTheme="majorHAnsi" w:cstheme="minorHAnsi"/>
                <w:b/>
                <w:sz w:val="22"/>
                <w:szCs w:val="22"/>
              </w:rPr>
              <w:t xml:space="preserve">+971 </w:t>
            </w:r>
            <w:r w:rsidRPr="0094147D">
              <w:rPr>
                <w:rFonts w:asciiTheme="majorHAnsi" w:eastAsia="Arial" w:hAnsiTheme="majorHAnsi" w:cstheme="minorHAnsi"/>
                <w:b/>
                <w:sz w:val="22"/>
                <w:szCs w:val="22"/>
              </w:rPr>
              <w:t>558036440</w:t>
            </w:r>
          </w:p>
          <w:p w:rsidR="00153965" w:rsidRPr="00153965" w:rsidRDefault="00153965" w:rsidP="00211D21">
            <w:pPr>
              <w:spacing w:after="0" w:line="360" w:lineRule="auto"/>
              <w:rPr>
                <w:rFonts w:asciiTheme="majorHAnsi" w:eastAsia="Arial" w:hAnsiTheme="majorHAnsi" w:cstheme="minorHAnsi"/>
                <w:b/>
                <w:sz w:val="22"/>
                <w:szCs w:val="22"/>
              </w:rPr>
            </w:pPr>
            <w:r w:rsidRPr="008F0BF4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Whatsapp</w:t>
            </w:r>
            <w:r w:rsidR="00211D2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    </w:t>
            </w:r>
            <w:r w:rsidR="008F0BF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noProof/>
                <w:sz w:val="22"/>
                <w:szCs w:val="22"/>
                <w:lang w:val="en-GB" w:eastAsia="en-GB" w:bidi="ar-SA"/>
              </w:rPr>
              <w:drawing>
                <wp:anchor distT="0" distB="0" distL="114300" distR="114300" simplePos="0" relativeHeight="251658240" behindDoc="0" locked="0" layoutInCell="1" allowOverlap="1" wp14:anchorId="23056FA7" wp14:editId="22990BF2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1270</wp:posOffset>
                  </wp:positionV>
                  <wp:extent cx="198755" cy="2000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11D2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211D2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+</w:t>
            </w:r>
            <w:r w:rsidR="00211D2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91 8760093708</w:t>
            </w:r>
          </w:p>
          <w:p w:rsidR="000A2D00" w:rsidRPr="0094147D" w:rsidRDefault="000A2D00" w:rsidP="00211D21">
            <w:pPr>
              <w:spacing w:line="360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94147D">
              <w:rPr>
                <w:rFonts w:asciiTheme="majorHAnsi" w:hAnsiTheme="majorHAnsi" w:cstheme="minorHAnsi"/>
                <w:b/>
                <w:sz w:val="24"/>
                <w:szCs w:val="22"/>
              </w:rPr>
              <w:t>Mail</w:t>
            </w:r>
            <w:r w:rsidRPr="0094147D">
              <w:rPr>
                <w:rFonts w:asciiTheme="majorHAnsi" w:hAnsiTheme="majorHAnsi" w:cstheme="minorHAnsi"/>
                <w:b/>
                <w:noProof/>
                <w:sz w:val="24"/>
                <w:szCs w:val="22"/>
                <w:lang w:val="en-GB" w:eastAsia="en-GB" w:bidi="ar-SA"/>
              </w:rPr>
              <w:drawing>
                <wp:inline distT="0" distB="0" distL="0" distR="0" wp14:anchorId="646C182E" wp14:editId="21E891AD">
                  <wp:extent cx="250190" cy="172720"/>
                  <wp:effectExtent l="0" t="0" r="0" b="0"/>
                  <wp:docPr id="5" name="Picture 5" descr="391-mail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391-mail4.png"/>
                          <pic:cNvPicPr/>
                        </pic:nvPicPr>
                        <pic:blipFill>
                          <a:blip r:embed="rId1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0611">
              <w:rPr>
                <w:rFonts w:asciiTheme="majorHAnsi" w:hAnsiTheme="majorHAnsi" w:cstheme="minorHAnsi"/>
                <w:b/>
                <w:sz w:val="24"/>
                <w:szCs w:val="22"/>
              </w:rPr>
              <w:t>:</w:t>
            </w:r>
            <w:hyperlink r:id="rId14" w:history="1">
              <w:r w:rsidRPr="0094147D">
                <w:rPr>
                  <w:rStyle w:val="Hyperlink"/>
                  <w:rFonts w:asciiTheme="majorHAnsi" w:hAnsiTheme="majorHAnsi" w:cstheme="minorHAnsi"/>
                  <w:b/>
                  <w:sz w:val="24"/>
                  <w:szCs w:val="22"/>
                </w:rPr>
                <w:t>mathurev@gmail.com</w:t>
              </w:r>
            </w:hyperlink>
          </w:p>
          <w:p w:rsidR="002E0CDC" w:rsidRPr="0094147D" w:rsidRDefault="002E0CDC" w:rsidP="002E0CDC">
            <w:pPr>
              <w:pStyle w:val="Heading1"/>
              <w:rPr>
                <w:rFonts w:asciiTheme="majorHAnsi" w:hAnsiTheme="majorHAnsi"/>
                <w:color w:val="000080"/>
                <w:sz w:val="22"/>
                <w:szCs w:val="22"/>
                <w:u w:val="single"/>
              </w:rPr>
            </w:pPr>
            <w:r w:rsidRPr="00153965">
              <w:rPr>
                <w:rFonts w:asciiTheme="majorHAnsi" w:hAnsiTheme="majorHAnsi"/>
                <w:color w:val="000080"/>
                <w:sz w:val="24"/>
                <w:szCs w:val="22"/>
                <w:u w:val="single"/>
              </w:rPr>
              <w:t>Personal Data</w:t>
            </w:r>
            <w:r w:rsidRPr="0094147D">
              <w:rPr>
                <w:rFonts w:asciiTheme="majorHAnsi" w:hAnsiTheme="majorHAnsi"/>
                <w:color w:val="000080"/>
                <w:sz w:val="22"/>
                <w:szCs w:val="22"/>
                <w:u w:val="single"/>
              </w:rPr>
              <w:t>:</w:t>
            </w:r>
          </w:p>
          <w:p w:rsidR="002E0CDC" w:rsidRPr="0094147D" w:rsidRDefault="002E0CDC" w:rsidP="002E0CDC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Date of Birth   :</w:t>
            </w:r>
            <w:r w:rsidR="00065C6E" w:rsidRPr="0094147D">
              <w:rPr>
                <w:rFonts w:asciiTheme="majorHAnsi" w:hAnsiTheme="majorHAnsi"/>
                <w:sz w:val="22"/>
                <w:szCs w:val="22"/>
              </w:rPr>
              <w:t xml:space="preserve"> 2</w:t>
            </w:r>
            <w:r w:rsidR="002F0F67" w:rsidRPr="0094147D">
              <w:rPr>
                <w:rFonts w:asciiTheme="majorHAnsi" w:hAnsiTheme="majorHAnsi"/>
                <w:sz w:val="22"/>
                <w:szCs w:val="22"/>
              </w:rPr>
              <w:t>8/05/1992</w:t>
            </w:r>
          </w:p>
          <w:p w:rsidR="002E0CDC" w:rsidRPr="0094147D" w:rsidRDefault="002E0CDC" w:rsidP="002E0CDC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Sex                   :</w:t>
            </w:r>
            <w:r w:rsidR="002F0F67" w:rsidRPr="0094147D">
              <w:rPr>
                <w:rFonts w:asciiTheme="majorHAnsi" w:hAnsiTheme="majorHAnsi"/>
                <w:sz w:val="22"/>
                <w:szCs w:val="22"/>
              </w:rPr>
              <w:t xml:space="preserve"> Fem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ale</w:t>
            </w:r>
          </w:p>
          <w:p w:rsidR="002E0CDC" w:rsidRPr="0094147D" w:rsidRDefault="002E0CDC" w:rsidP="002E0CDC">
            <w:pPr>
              <w:pStyle w:val="Comment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Nationality      : 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Indian</w:t>
            </w:r>
          </w:p>
          <w:p w:rsidR="002E0CDC" w:rsidRPr="0094147D" w:rsidRDefault="002E0CDC" w:rsidP="002E0CDC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Marital Status:</w:t>
            </w:r>
            <w:r w:rsidR="002F0F67" w:rsidRPr="0094147D">
              <w:rPr>
                <w:rFonts w:asciiTheme="majorHAnsi" w:hAnsiTheme="majorHAnsi"/>
                <w:sz w:val="22"/>
                <w:szCs w:val="22"/>
              </w:rPr>
              <w:t xml:space="preserve"> Married</w:t>
            </w:r>
          </w:p>
          <w:p w:rsidR="002E0CDC" w:rsidRPr="0094147D" w:rsidRDefault="002E0CDC" w:rsidP="003F26A5">
            <w:pPr>
              <w:pStyle w:val="Comment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Languages Known: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 xml:space="preserve"> English, </w:t>
            </w:r>
            <w:r w:rsidR="00065C6E" w:rsidRPr="0094147D">
              <w:rPr>
                <w:rFonts w:asciiTheme="majorHAnsi" w:hAnsiTheme="majorHAnsi"/>
                <w:sz w:val="22"/>
                <w:szCs w:val="22"/>
              </w:rPr>
              <w:t>Tamil.</w:t>
            </w:r>
          </w:p>
          <w:p w:rsidR="00221C68" w:rsidRPr="0094147D" w:rsidRDefault="00221C68" w:rsidP="003F26A5">
            <w:pPr>
              <w:pStyle w:val="CommentText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7A66B3" w:rsidRPr="0094147D" w:rsidRDefault="007A66B3" w:rsidP="007A66B3">
            <w:pPr>
              <w:pStyle w:val="Heading1"/>
              <w:tabs>
                <w:tab w:val="left" w:pos="2130"/>
              </w:tabs>
              <w:rPr>
                <w:rFonts w:asciiTheme="majorHAnsi" w:hAnsiTheme="majorHAnsi"/>
                <w:color w:val="000080"/>
                <w:sz w:val="22"/>
                <w:szCs w:val="22"/>
                <w:u w:val="single"/>
              </w:rPr>
            </w:pPr>
            <w:r w:rsidRPr="0094147D">
              <w:rPr>
                <w:rFonts w:asciiTheme="majorHAnsi" w:hAnsiTheme="majorHAnsi"/>
                <w:color w:val="000080"/>
                <w:sz w:val="22"/>
                <w:szCs w:val="22"/>
                <w:u w:val="single"/>
              </w:rPr>
              <w:t>PASSPORT and VISA De</w:t>
            </w:r>
            <w:r w:rsidR="0084058C">
              <w:rPr>
                <w:rFonts w:asciiTheme="majorHAnsi" w:hAnsiTheme="majorHAnsi"/>
                <w:color w:val="000080"/>
                <w:sz w:val="22"/>
                <w:szCs w:val="22"/>
                <w:u w:val="single"/>
              </w:rPr>
              <w:t>t</w:t>
            </w:r>
            <w:r w:rsidRPr="0094147D">
              <w:rPr>
                <w:rFonts w:asciiTheme="majorHAnsi" w:hAnsiTheme="majorHAnsi"/>
                <w:color w:val="000080"/>
                <w:sz w:val="22"/>
                <w:szCs w:val="22"/>
                <w:u w:val="single"/>
              </w:rPr>
              <w:t>ails:</w:t>
            </w:r>
          </w:p>
          <w:p w:rsidR="007A66B3" w:rsidRPr="0094147D" w:rsidRDefault="007A66B3" w:rsidP="007A66B3">
            <w:pPr>
              <w:pStyle w:val="CommentText"/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Passport#: </w:t>
            </w:r>
            <w:r w:rsidR="00353391"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Z4717165</w:t>
            </w:r>
          </w:p>
          <w:p w:rsidR="007A66B3" w:rsidRPr="0094147D" w:rsidRDefault="007A66B3" w:rsidP="007A66B3">
            <w:pPr>
              <w:pStyle w:val="CommentText"/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Visa status:</w:t>
            </w:r>
            <w:r w:rsidR="00353391"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UAE</w:t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Visit</w:t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Visa</w:t>
            </w:r>
          </w:p>
          <w:p w:rsidR="003F26A5" w:rsidRDefault="007A66B3" w:rsidP="002252B4">
            <w:pPr>
              <w:pStyle w:val="CommentText"/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>Visa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Valid :  </w:t>
            </w:r>
            <w:r w:rsidR="00353391" w:rsidRPr="0094147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65BBF">
              <w:rPr>
                <w:rFonts w:asciiTheme="majorHAnsi" w:hAnsiTheme="majorHAnsi"/>
                <w:sz w:val="22"/>
                <w:szCs w:val="22"/>
              </w:rPr>
              <w:t>8/11</w:t>
            </w:r>
            <w:r w:rsidRPr="0094147D">
              <w:rPr>
                <w:rFonts w:asciiTheme="majorHAnsi" w:hAnsiTheme="majorHAnsi"/>
                <w:sz w:val="22"/>
                <w:szCs w:val="22"/>
              </w:rPr>
              <w:t>/2020</w:t>
            </w:r>
          </w:p>
          <w:p w:rsidR="00214E5D" w:rsidRPr="00214E5D" w:rsidRDefault="00214E5D" w:rsidP="002252B4">
            <w:pPr>
              <w:pStyle w:val="CommentText"/>
              <w:spacing w:after="0"/>
              <w:rPr>
                <w:rFonts w:asciiTheme="majorHAnsi" w:hAnsiTheme="majorHAnsi"/>
                <w:b/>
                <w:sz w:val="28"/>
                <w:szCs w:val="22"/>
              </w:rPr>
            </w:pPr>
            <w:r w:rsidRPr="008F0BF4">
              <w:rPr>
                <w:rFonts w:asciiTheme="majorHAnsi" w:hAnsiTheme="majorHAnsi"/>
                <w:b/>
                <w:color w:val="000080"/>
                <w:sz w:val="22"/>
                <w:szCs w:val="22"/>
                <w:u w:val="single"/>
              </w:rPr>
              <w:t>Education</w:t>
            </w:r>
            <w:r w:rsidRPr="00214E5D">
              <w:rPr>
                <w:rFonts w:asciiTheme="majorHAnsi" w:hAnsiTheme="majorHAnsi"/>
                <w:b/>
                <w:sz w:val="28"/>
                <w:szCs w:val="22"/>
              </w:rPr>
              <w:t>:</w:t>
            </w:r>
          </w:p>
          <w:p w:rsidR="00214E5D" w:rsidRPr="00214E5D" w:rsidRDefault="00214E5D" w:rsidP="008F0BF4">
            <w:pPr>
              <w:pStyle w:val="CommentText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214E5D">
              <w:rPr>
                <w:rFonts w:asciiTheme="majorHAnsi" w:hAnsiTheme="majorHAnsi"/>
                <w:b/>
                <w:sz w:val="22"/>
                <w:szCs w:val="22"/>
              </w:rPr>
              <w:t xml:space="preserve"> Msc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IT-Madras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University 2017-2018 </w:t>
            </w:r>
          </w:p>
          <w:p w:rsidR="00214E5D" w:rsidRPr="00172F2D" w:rsidRDefault="00214E5D" w:rsidP="008F0BF4">
            <w:pPr>
              <w:pStyle w:val="CommentText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BCA-</w:t>
            </w:r>
            <w:r w:rsidRPr="00214E5D">
              <w:rPr>
                <w:rFonts w:asciiTheme="majorHAnsi" w:hAnsiTheme="majorHAnsi" w:cstheme="minorHAnsi"/>
                <w:iCs/>
                <w:sz w:val="22"/>
                <w:szCs w:val="22"/>
              </w:rPr>
              <w:t>Thiruvalluvar University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2009-2011</w:t>
            </w:r>
          </w:p>
          <w:p w:rsidR="00172F2D" w:rsidRPr="001F5BC8" w:rsidRDefault="00172F2D" w:rsidP="001F5BC8">
            <w:pPr>
              <w:pStyle w:val="Tit"/>
              <w:shd w:val="pct10" w:color="auto" w:fill="auto"/>
              <w:ind w:left="0" w:right="-170" w:firstLine="0"/>
              <w:rPr>
                <w:rFonts w:asciiTheme="majorHAnsi" w:hAnsiTheme="majorHAnsi"/>
                <w:color w:val="000080"/>
                <w:szCs w:val="24"/>
                <w:u w:val="single"/>
              </w:rPr>
            </w:pPr>
            <w:r w:rsidRPr="001F5BC8">
              <w:rPr>
                <w:rFonts w:asciiTheme="majorHAnsi" w:hAnsiTheme="majorHAnsi"/>
                <w:color w:val="000080"/>
                <w:szCs w:val="24"/>
                <w:u w:val="single"/>
              </w:rPr>
              <w:t>Software Knowledge:</w:t>
            </w:r>
          </w:p>
          <w:p w:rsidR="00172F2D" w:rsidRDefault="00172F2D" w:rsidP="00172F2D">
            <w:pPr>
              <w:numPr>
                <w:ilvl w:val="0"/>
                <w:numId w:val="20"/>
              </w:numPr>
              <w:spacing w:after="100" w:afterAutospacing="1"/>
              <w:jc w:val="both"/>
              <w:rPr>
                <w:rFonts w:asciiTheme="majorHAnsi" w:hAnsiTheme="majorHAnsi" w:cstheme="minorHAnsi"/>
                <w:iCs/>
                <w:sz w:val="22"/>
                <w:szCs w:val="22"/>
              </w:rPr>
            </w:pPr>
            <w:r w:rsidRPr="001F5BC8">
              <w:rPr>
                <w:rFonts w:asciiTheme="majorHAnsi" w:hAnsiTheme="majorHAnsi" w:cstheme="minorHAnsi"/>
                <w:b/>
                <w:iCs/>
                <w:sz w:val="22"/>
                <w:szCs w:val="22"/>
              </w:rPr>
              <w:t>DOMAIN</w:t>
            </w:r>
            <w:r w:rsidR="001F5BC8">
              <w:rPr>
                <w:rFonts w:asciiTheme="majorHAnsi" w:hAnsiTheme="majorHAnsi" w:cstheme="minorHAnsi"/>
                <w:iCs/>
                <w:sz w:val="22"/>
                <w:szCs w:val="22"/>
              </w:rPr>
              <w:t xml:space="preserve">: </w:t>
            </w:r>
            <w:r w:rsidRPr="002E62F6">
              <w:rPr>
                <w:rFonts w:asciiTheme="majorHAnsi" w:hAnsiTheme="majorHAnsi" w:cstheme="minorHAnsi"/>
                <w:iCs/>
                <w:sz w:val="22"/>
                <w:szCs w:val="22"/>
              </w:rPr>
              <w:t xml:space="preserve"> </w:t>
            </w:r>
            <w:r w:rsidRPr="0094147D">
              <w:rPr>
                <w:rFonts w:asciiTheme="majorHAnsi" w:hAnsiTheme="majorHAnsi" w:cstheme="minorHAnsi"/>
                <w:iCs/>
                <w:sz w:val="22"/>
                <w:szCs w:val="22"/>
              </w:rPr>
              <w:t>.Net, SQL, C, C++, DBMS, JAVA, VB.</w:t>
            </w:r>
            <w:r w:rsidRPr="002E62F6">
              <w:rPr>
                <w:rFonts w:asciiTheme="majorHAnsi" w:hAnsiTheme="majorHAnsi" w:cstheme="minorHAnsi"/>
                <w:iCs/>
                <w:sz w:val="22"/>
                <w:szCs w:val="22"/>
              </w:rPr>
              <w:t xml:space="preserve">  </w:t>
            </w:r>
          </w:p>
          <w:p w:rsidR="00B655E6" w:rsidRPr="002E62F6" w:rsidRDefault="00B655E6" w:rsidP="00172F2D">
            <w:pPr>
              <w:numPr>
                <w:ilvl w:val="0"/>
                <w:numId w:val="20"/>
              </w:numPr>
              <w:spacing w:after="100" w:afterAutospacing="1"/>
              <w:jc w:val="both"/>
              <w:rPr>
                <w:rFonts w:asciiTheme="majorHAnsi" w:hAnsiTheme="majorHAnsi" w:cstheme="minorHAnsi"/>
                <w:iCs/>
                <w:sz w:val="22"/>
                <w:szCs w:val="22"/>
              </w:rPr>
            </w:pPr>
            <w:r w:rsidRPr="001F5BC8">
              <w:rPr>
                <w:rFonts w:ascii="Cambria" w:hAnsi="Cambria" w:cstheme="majorHAnsi"/>
                <w:b/>
                <w:sz w:val="22"/>
                <w:szCs w:val="22"/>
              </w:rPr>
              <w:t>Application Tools</w:t>
            </w:r>
            <w:r w:rsidR="001F5BC8">
              <w:rPr>
                <w:rFonts w:ascii="Cambria" w:hAnsi="Cambria" w:cstheme="majorHAnsi"/>
                <w:sz w:val="22"/>
                <w:szCs w:val="22"/>
              </w:rPr>
              <w:t xml:space="preserve"> :</w:t>
            </w:r>
            <w:r>
              <w:rPr>
                <w:rFonts w:ascii="Cambria" w:hAnsi="Cambria" w:cstheme="majorHAnsi"/>
                <w:iCs/>
                <w:sz w:val="22"/>
                <w:szCs w:val="22"/>
              </w:rPr>
              <w:t xml:space="preserve"> Visual Studio</w:t>
            </w:r>
            <w:r w:rsidR="001F5BC8">
              <w:rPr>
                <w:rFonts w:ascii="Cambria" w:hAnsi="Cambria" w:cstheme="majorHAnsi"/>
                <w:iCs/>
                <w:sz w:val="22"/>
                <w:szCs w:val="22"/>
              </w:rPr>
              <w:t>, Adobe Photoshop CS.</w:t>
            </w:r>
          </w:p>
          <w:p w:rsidR="00172F2D" w:rsidRPr="002E62F6" w:rsidRDefault="00172F2D" w:rsidP="00172F2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 w:cstheme="minorHAnsi"/>
                <w:iCs/>
                <w:sz w:val="22"/>
                <w:szCs w:val="22"/>
              </w:rPr>
            </w:pPr>
            <w:r w:rsidRPr="002E62F6">
              <w:rPr>
                <w:rFonts w:asciiTheme="majorHAnsi" w:hAnsiTheme="majorHAnsi" w:cstheme="minorHAnsi"/>
                <w:iCs/>
                <w:sz w:val="22"/>
                <w:szCs w:val="22"/>
              </w:rPr>
              <w:t>MS word, MS Excel, Power point.</w:t>
            </w:r>
          </w:p>
          <w:p w:rsidR="00172F2D" w:rsidRPr="00214E5D" w:rsidRDefault="00172F2D" w:rsidP="00172F2D">
            <w:pPr>
              <w:pStyle w:val="CommentText"/>
              <w:ind w:left="36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p w:rsidR="002E0CDC" w:rsidRPr="001B2BB7" w:rsidRDefault="002E0CDC" w:rsidP="001B2BB7">
            <w:pPr>
              <w:pStyle w:val="Tit"/>
              <w:shd w:val="clear" w:color="auto" w:fill="auto"/>
              <w:ind w:right="-155"/>
              <w:rPr>
                <w:rFonts w:asciiTheme="majorHAnsi" w:hAnsiTheme="majorHAnsi"/>
                <w:color w:val="000080"/>
                <w:sz w:val="28"/>
                <w:szCs w:val="22"/>
              </w:rPr>
            </w:pPr>
            <w:r w:rsidRPr="001B2BB7">
              <w:rPr>
                <w:rFonts w:asciiTheme="majorHAnsi" w:hAnsiTheme="majorHAnsi"/>
                <w:color w:val="000080"/>
                <w:sz w:val="28"/>
                <w:szCs w:val="22"/>
              </w:rPr>
              <w:t>Objective :</w:t>
            </w:r>
          </w:p>
          <w:p w:rsidR="002E0CDC" w:rsidRPr="001B2BB7" w:rsidRDefault="002E0CDC" w:rsidP="002E0CDC">
            <w:pPr>
              <w:tabs>
                <w:tab w:val="left" w:pos="4845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B2BB7">
              <w:rPr>
                <w:rFonts w:asciiTheme="majorHAnsi" w:hAnsiTheme="majorHAnsi"/>
                <w:sz w:val="22"/>
                <w:szCs w:val="22"/>
              </w:rPr>
              <w:t>Achieve a challenging position in my carrier and spend my knowledge for the development of organization and also develop my own skills.</w:t>
            </w:r>
          </w:p>
          <w:p w:rsidR="00612D38" w:rsidRPr="001B2BB7" w:rsidRDefault="00612D38" w:rsidP="001B2BB7">
            <w:pPr>
              <w:pStyle w:val="Tit"/>
              <w:shd w:val="clear" w:color="auto" w:fill="auto"/>
              <w:ind w:left="0" w:right="-155" w:firstLine="0"/>
              <w:rPr>
                <w:rFonts w:asciiTheme="majorHAnsi" w:hAnsiTheme="majorHAnsi"/>
                <w:color w:val="000080"/>
                <w:sz w:val="22"/>
                <w:szCs w:val="22"/>
              </w:rPr>
            </w:pPr>
            <w:r w:rsidRPr="001B2BB7">
              <w:rPr>
                <w:rFonts w:asciiTheme="majorHAnsi" w:hAnsiTheme="majorHAnsi"/>
                <w:color w:val="000080"/>
                <w:sz w:val="22"/>
                <w:szCs w:val="22"/>
              </w:rPr>
              <w:t xml:space="preserve"> </w:t>
            </w:r>
            <w:r w:rsidRPr="001B2BB7">
              <w:rPr>
                <w:rFonts w:asciiTheme="majorHAnsi" w:hAnsiTheme="majorHAnsi"/>
                <w:color w:val="000080"/>
                <w:sz w:val="28"/>
                <w:szCs w:val="22"/>
              </w:rPr>
              <w:t xml:space="preserve">Work Experience: </w:t>
            </w:r>
          </w:p>
          <w:p w:rsidR="000D7EF1" w:rsidRDefault="000D7EF1" w:rsidP="000D7EF1">
            <w:pPr>
              <w:spacing w:line="240" w:lineRule="auto"/>
              <w:rPr>
                <w:rFonts w:ascii="Cambria" w:hAnsi="Cambria"/>
                <w:b/>
                <w:sz w:val="28"/>
                <w:szCs w:val="28"/>
                <w:highlight w:val="lightGray"/>
                <w:u w:val="single"/>
                <w:lang w:val="en-IN" w:eastAsia="en-IN" w:bidi="ar-SA"/>
              </w:rPr>
            </w:pPr>
            <w:r w:rsidRPr="00093605">
              <w:rPr>
                <w:rFonts w:ascii="Cambria" w:hAnsi="Cambria"/>
                <w:b/>
                <w:color w:val="C00000"/>
                <w:sz w:val="28"/>
                <w:szCs w:val="28"/>
                <w:highlight w:val="lightGray"/>
                <w:u w:val="single"/>
                <w:lang w:val="en-IN" w:eastAsia="en-IN" w:bidi="ar-SA"/>
              </w:rPr>
              <w:t>Place</w:t>
            </w:r>
            <w:r w:rsidRPr="00DB2B8D">
              <w:rPr>
                <w:rFonts w:ascii="Cambria" w:hAnsi="Cambria"/>
                <w:color w:val="000000"/>
                <w:sz w:val="22"/>
                <w:szCs w:val="22"/>
                <w:highlight w:val="lightGray"/>
                <w:lang w:val="en-IN" w:eastAsia="en-IN" w:bidi="ar-SA"/>
              </w:rPr>
              <w:t xml:space="preserve">: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>Ideal Diagnostic Centre, Dubai, UAE</w:t>
            </w:r>
            <w:r w:rsidRPr="00DB2B8D"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 xml:space="preserve"> </w:t>
            </w:r>
            <w:r>
              <w:rPr>
                <w:rFonts w:asciiTheme="majorHAnsi" w:hAnsiTheme="majorHAnsi" w:cs="Arial"/>
                <w:noProof/>
                <w:color w:val="000000"/>
                <w:sz w:val="22"/>
                <w:szCs w:val="22"/>
                <w:shd w:val="clear" w:color="auto" w:fill="FFFFFF"/>
                <w:lang w:val="en-GB" w:eastAsia="en-GB" w:bidi="ar-SA"/>
              </w:rPr>
              <w:drawing>
                <wp:inline distT="0" distB="0" distL="0" distR="0" wp14:anchorId="74F59BB6" wp14:editId="0D638C42">
                  <wp:extent cx="1133475" cy="361924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3" cy="364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EF1" w:rsidRDefault="000D7EF1" w:rsidP="000D7EF1">
            <w:pPr>
              <w:spacing w:line="240" w:lineRule="auto"/>
              <w:rPr>
                <w:rFonts w:ascii="Cambria" w:hAnsi="Cambria"/>
                <w:b/>
                <w:color w:val="000000"/>
                <w:sz w:val="24"/>
                <w:szCs w:val="24"/>
                <w:lang w:val="en-IN" w:eastAsia="en-IN" w:bidi="ar-SA"/>
              </w:rPr>
            </w:pPr>
            <w:r w:rsidRPr="00093605">
              <w:rPr>
                <w:rFonts w:ascii="Cambria" w:hAnsi="Cambria"/>
                <w:b/>
                <w:color w:val="C00000"/>
                <w:sz w:val="28"/>
                <w:szCs w:val="28"/>
                <w:highlight w:val="lightGray"/>
                <w:u w:val="single"/>
                <w:lang w:val="en-IN" w:eastAsia="en-IN" w:bidi="ar-SA"/>
              </w:rPr>
              <w:t>Experience</w:t>
            </w:r>
            <w:r>
              <w:rPr>
                <w:rFonts w:ascii="Cambria" w:hAnsi="Cambria"/>
                <w:color w:val="000000"/>
                <w:sz w:val="22"/>
                <w:szCs w:val="22"/>
                <w:highlight w:val="lightGray"/>
                <w:lang w:val="en-IN" w:eastAsia="en-IN" w:bidi="ar-SA"/>
              </w:rPr>
              <w:t xml:space="preserve">: </w:t>
            </w:r>
            <w:r w:rsidR="00B3721D"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>2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 xml:space="preserve"> months</w:t>
            </w:r>
            <w:r w:rsidR="00B3721D"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 xml:space="preserve"> Training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 xml:space="preserve"> in </w:t>
            </w:r>
            <w:r w:rsidRPr="00BA32D1"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>Medical Insuran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>ce Coordinator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val="en-IN" w:eastAsia="en-IN" w:bidi="ar-SA"/>
              </w:rPr>
              <w:t xml:space="preserve">  </w:t>
            </w:r>
          </w:p>
          <w:p w:rsidR="000D7EF1" w:rsidRDefault="000D7EF1" w:rsidP="000D7EF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Coordinating between insurance companies regarding eligibility, payments, approvals, and other requirements.</w:t>
            </w:r>
          </w:p>
          <w:p w:rsidR="00B3721D" w:rsidRPr="00DF4025" w:rsidRDefault="00B3721D" w:rsidP="00B3721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 xml:space="preserve">Checking the patient eligibility via insurance portal or </w:t>
            </w:r>
            <w:r w:rsidRPr="00DF4025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eClaim Link</w:t>
            </w:r>
            <w:r w:rsidRPr="00DF4025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>.</w:t>
            </w:r>
          </w:p>
          <w:p w:rsidR="00B3721D" w:rsidRPr="00DF4025" w:rsidRDefault="00B3721D" w:rsidP="00B3721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>Need to get pre-approvals from insurers for each Procedure.</w:t>
            </w:r>
          </w:p>
          <w:p w:rsidR="00B3721D" w:rsidRPr="00DF4025" w:rsidRDefault="00B3721D" w:rsidP="00B3721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 xml:space="preserve">Each claim should be submitted through </w:t>
            </w:r>
            <w:r w:rsidRPr="00DF4025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eClaim Link</w:t>
            </w:r>
            <w:r w:rsidRPr="00DF4025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>.</w:t>
            </w:r>
          </w:p>
          <w:p w:rsidR="00B3721D" w:rsidRPr="0014164B" w:rsidRDefault="00B3721D" w:rsidP="00B3721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</w:pPr>
            <w:r w:rsidRPr="0014164B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>Scheduled and confirmed patient's diagnostics appointments, surgeries, and medical consultations.</w:t>
            </w:r>
          </w:p>
          <w:p w:rsidR="00B3721D" w:rsidRPr="00DF4025" w:rsidRDefault="00B3721D" w:rsidP="00B3721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14164B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>Compiled and recorded medical charts</w:t>
            </w:r>
            <w:r>
              <w:rPr>
                <w:rFonts w:asciiTheme="majorHAnsi" w:hAnsiTheme="majorHAnsi" w:cs="Arial"/>
                <w:color w:val="4B4B4B"/>
                <w:sz w:val="22"/>
                <w:szCs w:val="22"/>
                <w:lang w:bidi="ar-SA"/>
              </w:rPr>
              <w:t>, re</w:t>
            </w:r>
            <w:r w:rsidRPr="0014164B">
              <w:rPr>
                <w:rFonts w:asciiTheme="majorHAnsi" w:hAnsiTheme="majorHAnsi"/>
                <w:color w:val="000000"/>
                <w:sz w:val="22"/>
                <w:szCs w:val="22"/>
                <w:lang w:val="en-IN" w:eastAsia="en-IN" w:bidi="ar-SA"/>
              </w:rPr>
              <w:t>ports, and correspondence, using a personal computer.</w:t>
            </w:r>
          </w:p>
          <w:p w:rsidR="000D7EF1" w:rsidRPr="00DF4025" w:rsidRDefault="000D7EF1" w:rsidP="000D7EF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In-charge in obtaining OP and IP approval request along medical reports with CPT and ICD 9 or 10 codes to insurance companies through email, online entry.</w:t>
            </w:r>
          </w:p>
          <w:p w:rsidR="000D7EF1" w:rsidRDefault="000D7EF1" w:rsidP="00B3721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Access to Health Insurance Invoice Process Invoicing Guidelines</w:t>
            </w:r>
            <w:r w:rsidR="00B3721D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3721D" w:rsidRPr="00DF4025" w:rsidRDefault="00B3721D" w:rsidP="00B3721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DF4025"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Submitting claims and resubmitting rejected claims through DHPO eClaim Link.</w:t>
            </w:r>
          </w:p>
          <w:p w:rsidR="00B3721D" w:rsidRDefault="00B3721D" w:rsidP="00B3721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Finally to process and get the remittance from Insurance company.</w:t>
            </w:r>
          </w:p>
          <w:p w:rsidR="004D0CB6" w:rsidRDefault="004D0CB6" w:rsidP="004D0CB6">
            <w:pPr>
              <w:spacing w:line="240" w:lineRule="auto"/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</w:pPr>
            <w:r w:rsidRPr="00093605">
              <w:rPr>
                <w:rFonts w:ascii="Cambria" w:hAnsi="Cambria"/>
                <w:b/>
                <w:color w:val="C00000"/>
                <w:sz w:val="28"/>
                <w:szCs w:val="28"/>
                <w:highlight w:val="lightGray"/>
                <w:u w:val="single"/>
                <w:lang w:val="en-IN" w:eastAsia="en-IN" w:bidi="ar-SA"/>
              </w:rPr>
              <w:t>Company</w:t>
            </w:r>
            <w:r w:rsidRPr="00093605">
              <w:rPr>
                <w:rFonts w:ascii="Cambria" w:hAnsi="Cambria"/>
                <w:color w:val="C00000"/>
                <w:sz w:val="22"/>
                <w:szCs w:val="22"/>
                <w:highlight w:val="lightGray"/>
                <w:lang w:val="en-IN" w:eastAsia="en-IN" w:bidi="ar-SA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highlight w:val="lightGray"/>
                <w:lang w:val="en-IN" w:eastAsia="en-IN" w:bidi="ar-SA"/>
              </w:rPr>
              <w:t xml:space="preserve">: 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 xml:space="preserve">Global Healthcare Billing Partners, Vellore, Tamilnadu-India. </w:t>
            </w:r>
          </w:p>
          <w:p w:rsidR="004D0CB6" w:rsidRDefault="004D0CB6" w:rsidP="004D0CB6">
            <w:pPr>
              <w:spacing w:line="240" w:lineRule="auto"/>
              <w:rPr>
                <w:rFonts w:ascii="Cambria" w:hAnsi="Cambria"/>
                <w:color w:val="000000"/>
                <w:sz w:val="22"/>
                <w:szCs w:val="22"/>
                <w:lang w:val="en-IN" w:eastAsia="en-IN" w:bidi="ar-SA"/>
              </w:rPr>
            </w:pPr>
            <w:r w:rsidRPr="00093605">
              <w:rPr>
                <w:rFonts w:ascii="Cambria" w:hAnsi="Cambria"/>
                <w:b/>
                <w:color w:val="C00000"/>
                <w:sz w:val="28"/>
                <w:szCs w:val="28"/>
                <w:highlight w:val="lightGray"/>
                <w:u w:val="single"/>
                <w:lang w:val="en-IN" w:eastAsia="en-IN" w:bidi="ar-SA"/>
              </w:rPr>
              <w:t>Position</w:t>
            </w:r>
            <w:r w:rsidRPr="00093605">
              <w:rPr>
                <w:rFonts w:ascii="Cambria" w:hAnsi="Cambria"/>
                <w:color w:val="C00000"/>
                <w:sz w:val="22"/>
                <w:szCs w:val="22"/>
                <w:highlight w:val="lightGray"/>
                <w:lang w:val="en-IN" w:eastAsia="en-IN" w:bidi="ar-SA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highlight w:val="lightGray"/>
                <w:lang w:val="en-IN" w:eastAsia="en-IN" w:bidi="ar-SA"/>
              </w:rPr>
              <w:t xml:space="preserve">: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highlight w:val="lightGray"/>
                <w:lang w:val="en-IN" w:eastAsia="en-IN" w:bidi="ar-SA"/>
              </w:rPr>
              <w:t>Executive in Payment Posting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  <w:lang w:val="en-IN" w:eastAsia="en-IN" w:bidi="ar-SA"/>
              </w:rPr>
              <w:t xml:space="preserve"> </w:t>
            </w:r>
          </w:p>
          <w:p w:rsidR="004D0CB6" w:rsidRDefault="004D0CB6" w:rsidP="004D0CB6">
            <w:pPr>
              <w:spacing w:line="240" w:lineRule="auto"/>
              <w:rPr>
                <w:rFonts w:ascii="Cambria" w:hAnsi="Cambria"/>
                <w:color w:val="000000"/>
                <w:sz w:val="22"/>
                <w:szCs w:val="22"/>
                <w:lang w:val="en-IN" w:eastAsia="en-IN" w:bidi="ar-SA"/>
              </w:rPr>
            </w:pPr>
            <w:r>
              <w:rPr>
                <w:rFonts w:ascii="Cambria" w:hAnsi="Cambria"/>
                <w:noProof/>
                <w:color w:val="000000"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1F216578" wp14:editId="5F3E69E2">
                  <wp:extent cx="1066800" cy="390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000000"/>
                <w:sz w:val="22"/>
                <w:szCs w:val="22"/>
                <w:lang w:val="en-IN" w:eastAsia="en-IN" w:bidi="ar-SA"/>
              </w:rPr>
              <w:t xml:space="preserve">I am having </w:t>
            </w:r>
            <w:r w:rsidRPr="001F5BC8">
              <w:rPr>
                <w:rFonts w:ascii="Cambria" w:hAnsi="Cambria"/>
                <w:b/>
                <w:color w:val="000000"/>
                <w:sz w:val="22"/>
                <w:szCs w:val="22"/>
                <w:lang w:val="en-IN" w:eastAsia="en-IN" w:bidi="ar-SA"/>
              </w:rPr>
              <w:t>6 years of experience</w:t>
            </w:r>
            <w:r>
              <w:rPr>
                <w:rFonts w:ascii="Cambria" w:hAnsi="Cambria"/>
                <w:color w:val="000000"/>
                <w:sz w:val="22"/>
                <w:szCs w:val="22"/>
                <w:lang w:val="en-IN" w:eastAsia="en-IN" w:bidi="ar-SA"/>
              </w:rPr>
              <w:t xml:space="preserve"> in working with Medical Billing Process in Global Healthcare Billing Partners at Vellore.</w:t>
            </w:r>
          </w:p>
          <w:p w:rsidR="004D0CB6" w:rsidRPr="0094147D" w:rsidRDefault="004D0CB6" w:rsidP="004D0CB6">
            <w:pPr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94147D">
              <w:rPr>
                <w:rFonts w:asciiTheme="majorHAnsi" w:hAnsiTheme="majorHAnsi" w:cstheme="minorHAnsi"/>
                <w:sz w:val="22"/>
                <w:szCs w:val="22"/>
              </w:rPr>
              <w:t>I mainly involved / contributed in the following role in Global Healthcare Billing Partners -</w:t>
            </w:r>
          </w:p>
          <w:p w:rsidR="004D0CB6" w:rsidRDefault="004D0CB6" w:rsidP="004D0CB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94147D">
              <w:rPr>
                <w:rFonts w:asciiTheme="majorHAnsi" w:hAnsiTheme="majorHAnsi" w:cstheme="minorHAnsi"/>
                <w:sz w:val="22"/>
                <w:szCs w:val="22"/>
              </w:rPr>
              <w:t>Learned new processes and system quickly with no prior billing or insurance experience.</w:t>
            </w:r>
          </w:p>
          <w:p w:rsidR="000D7EF1" w:rsidRPr="004D0CB6" w:rsidRDefault="004D0CB6" w:rsidP="004D0CB6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3721D">
              <w:rPr>
                <w:rFonts w:asciiTheme="majorHAnsi" w:hAnsiTheme="majorHAnsi" w:cstheme="minorHAnsi"/>
                <w:sz w:val="22"/>
                <w:szCs w:val="22"/>
              </w:rPr>
              <w:t>Received much praise and recognition internally for efficiency and productivity.</w:t>
            </w:r>
          </w:p>
        </w:tc>
      </w:tr>
    </w:tbl>
    <w:p w:rsidR="001B2BB7" w:rsidRPr="004D0CB6" w:rsidRDefault="007C3DA8" w:rsidP="004D0C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hAnsiTheme="majorHAnsi" w:cstheme="minorHAnsi"/>
          <w:b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3DA8">
        <w:rPr>
          <w:rFonts w:asciiTheme="majorHAnsi" w:hAnsiTheme="majorHAnsi" w:cstheme="minorHAnsi"/>
          <w:b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Mail Id</w:t>
      </w:r>
      <w:r>
        <w:rPr>
          <w:rFonts w:asciiTheme="majorHAnsi" w:hAnsiTheme="majorHAnsi" w:cstheme="minorHAnsi"/>
          <w:b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7C3DA8">
        <w:rPr>
          <w:rFonts w:asciiTheme="majorHAnsi" w:hAnsiTheme="majorHAnsi" w:cstheme="minorHAnsi"/>
          <w:b/>
          <w:color w:val="7030A0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mathurev@gmail.com</w:t>
      </w:r>
    </w:p>
    <w:p w:rsidR="00DB0C71" w:rsidRPr="001B2BB7" w:rsidRDefault="00DB0C71" w:rsidP="001B2BB7">
      <w:pPr>
        <w:pStyle w:val="Heading6"/>
        <w:framePr w:hSpace="180" w:wrap="around" w:vAnchor="page" w:hAnchor="margin" w:xAlign="center" w:y="2311"/>
        <w:jc w:val="both"/>
        <w:rPr>
          <w:rFonts w:asciiTheme="majorHAnsi" w:hAnsiTheme="majorHAnsi" w:cstheme="minorHAnsi"/>
          <w:b w:val="0"/>
          <w:sz w:val="22"/>
          <w:szCs w:val="22"/>
        </w:rPr>
      </w:pPr>
    </w:p>
    <w:p w:rsidR="0067456A" w:rsidRPr="0094147D" w:rsidRDefault="0067456A" w:rsidP="001B2BB7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  <w:color w:val="FF0000"/>
          <w:sz w:val="21"/>
          <w:szCs w:val="21"/>
          <w:lang w:bidi="ar-SA"/>
        </w:rPr>
      </w:pPr>
      <w:r w:rsidRPr="00632A08">
        <w:rPr>
          <w:rFonts w:asciiTheme="majorHAnsi" w:hAnsiTheme="majorHAnsi" w:cstheme="minorHAnsi"/>
          <w:b/>
          <w:color w:val="FF0000"/>
          <w:sz w:val="24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Insurance Verification and Demographics</w:t>
      </w:r>
      <w:r w:rsidRPr="0094147D">
        <w:rPr>
          <w:rFonts w:asciiTheme="majorHAnsi" w:hAnsiTheme="majorHAnsi" w:cstheme="minorHAnsi"/>
          <w:b/>
          <w:color w:val="FF0000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67456A" w:rsidRPr="0094147D" w:rsidRDefault="0067456A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Received Pa</w:t>
      </w:r>
      <w:r w:rsidR="000C53D4" w:rsidRPr="0094147D">
        <w:rPr>
          <w:rFonts w:asciiTheme="majorHAnsi" w:hAnsiTheme="majorHAnsi"/>
          <w:color w:val="000000"/>
          <w:sz w:val="22"/>
          <w:szCs w:val="22"/>
          <w:lang w:bidi="ar-SA"/>
        </w:rPr>
        <w:t>t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ient and Insurance</w:t>
      </w:r>
      <w:r w:rsidR="002B397A">
        <w:rPr>
          <w:rFonts w:asciiTheme="majorHAnsi" w:hAnsiTheme="majorHAnsi"/>
          <w:color w:val="000000"/>
          <w:sz w:val="22"/>
          <w:szCs w:val="22"/>
          <w:lang w:bidi="ar-SA"/>
        </w:rPr>
        <w:t xml:space="preserve"> 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 xml:space="preserve">(Federal and Non-Federal) details in ADT Portal and Verified the patient </w:t>
      </w:r>
      <w:r w:rsidR="000C53D4" w:rsidRPr="0094147D">
        <w:rPr>
          <w:rFonts w:asciiTheme="majorHAnsi" w:hAnsiTheme="majorHAnsi"/>
          <w:color w:val="000000"/>
          <w:sz w:val="22"/>
          <w:szCs w:val="22"/>
          <w:lang w:bidi="ar-SA"/>
        </w:rPr>
        <w:t>eligibility via online like</w:t>
      </w:r>
      <w:r w:rsidR="008F0BF4">
        <w:rPr>
          <w:rFonts w:asciiTheme="majorHAnsi" w:hAnsiTheme="majorHAnsi"/>
          <w:color w:val="000000"/>
          <w:sz w:val="22"/>
          <w:szCs w:val="22"/>
          <w:lang w:bidi="ar-SA"/>
        </w:rPr>
        <w:t xml:space="preserve"> Ahcccs, Gateway, Availity etc.</w:t>
      </w:r>
    </w:p>
    <w:p w:rsidR="00295BE3" w:rsidRPr="0094147D" w:rsidRDefault="00295BE3" w:rsidP="00295BE3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Collect and entering the claim information.</w:t>
      </w:r>
    </w:p>
    <w:p w:rsidR="0067456A" w:rsidRPr="0094147D" w:rsidRDefault="0067456A" w:rsidP="00295BE3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Entered/updated demographics as per Portal into appropriate software new/established patient accounts.</w:t>
      </w:r>
    </w:p>
    <w:p w:rsidR="0096714A" w:rsidRPr="0094147D" w:rsidRDefault="00381C41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>
        <w:rPr>
          <w:rFonts w:asciiTheme="majorHAnsi" w:hAnsiTheme="majorHAnsi"/>
          <w:color w:val="000000"/>
          <w:sz w:val="22"/>
          <w:szCs w:val="22"/>
          <w:lang w:bidi="ar-SA"/>
        </w:rPr>
        <w:t>May p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 xml:space="preserve">eriodically create Insurance or patient aging reports using the Medical Practice Billing software. These reports are used to identify unpaid insurance claims or patient accounts. </w:t>
      </w:r>
    </w:p>
    <w:p w:rsidR="0096714A" w:rsidRPr="0094147D" w:rsidRDefault="0096714A" w:rsidP="006D3B4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Follows HIPAA guidelines in handling patient Information.</w:t>
      </w:r>
    </w:p>
    <w:p w:rsidR="00DB0C71" w:rsidRDefault="006D3B42" w:rsidP="00DB0C71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Submit Insurance claims to clearinghouse or individual insurance companies electronically or via paper CMS-1500 Form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DB0C71" w:rsidRDefault="007C1E65" w:rsidP="00DB0C71">
      <w:p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DB0C71">
        <w:rPr>
          <w:rFonts w:asciiTheme="majorHAnsi" w:hAnsiTheme="majorHAnsi" w:cstheme="minorHAnsi"/>
          <w:b/>
          <w:color w:val="FF0000"/>
          <w:sz w:val="24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Payment Posting</w:t>
      </w:r>
      <w:r w:rsidR="00306B53" w:rsidRPr="00DB0C71">
        <w:rPr>
          <w:rFonts w:asciiTheme="majorHAnsi" w:hAnsiTheme="majorHAnsi" w:cstheme="minorHAnsi"/>
          <w:b/>
          <w:color w:val="FF0000"/>
          <w:sz w:val="24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and AR Analyst</w:t>
      </w:r>
      <w:r w:rsidRPr="00DB0C71">
        <w:rPr>
          <w:rFonts w:asciiTheme="majorHAnsi" w:hAnsiTheme="majorHAnsi" w:cstheme="minorHAnsi"/>
          <w:b/>
          <w:color w:val="FF0000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6D3B42" w:rsidRPr="0094147D" w:rsidRDefault="00B83C19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Post Patient and Insurance payments using Medical Claim Billing Software.</w:t>
      </w:r>
    </w:p>
    <w:p w:rsidR="007C1E65" w:rsidRPr="0094147D" w:rsidRDefault="007C1E65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Payment Received either in EOB</w:t>
      </w:r>
      <w:r w:rsidR="009D304E">
        <w:rPr>
          <w:rFonts w:asciiTheme="majorHAnsi" w:hAnsiTheme="majorHAnsi"/>
          <w:color w:val="000000"/>
          <w:sz w:val="22"/>
          <w:szCs w:val="22"/>
          <w:lang w:bidi="ar-SA"/>
        </w:rPr>
        <w:t xml:space="preserve"> 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(Expl</w:t>
      </w:r>
      <w:r w:rsidR="005429C4" w:rsidRPr="0094147D">
        <w:rPr>
          <w:rFonts w:asciiTheme="majorHAnsi" w:hAnsiTheme="majorHAnsi"/>
          <w:color w:val="000000"/>
          <w:sz w:val="22"/>
          <w:szCs w:val="22"/>
          <w:lang w:bidi="ar-SA"/>
        </w:rPr>
        <w:t>a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nation of Benefits) or ERA</w:t>
      </w:r>
      <w:r w:rsidR="009D304E">
        <w:rPr>
          <w:rFonts w:asciiTheme="majorHAnsi" w:hAnsiTheme="majorHAnsi"/>
          <w:color w:val="000000"/>
          <w:sz w:val="22"/>
          <w:szCs w:val="22"/>
          <w:lang w:bidi="ar-SA"/>
        </w:rPr>
        <w:t xml:space="preserve"> 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(Electroni</w:t>
      </w:r>
      <w:r w:rsidR="005429C4" w:rsidRPr="0094147D">
        <w:rPr>
          <w:rFonts w:asciiTheme="majorHAnsi" w:hAnsiTheme="majorHAnsi"/>
          <w:color w:val="000000"/>
          <w:sz w:val="22"/>
          <w:szCs w:val="22"/>
          <w:lang w:bidi="ar-SA"/>
        </w:rPr>
        <w:t>c</w:t>
      </w:r>
      <w:r w:rsidR="00381C41">
        <w:rPr>
          <w:rFonts w:asciiTheme="majorHAnsi" w:hAnsiTheme="majorHAnsi"/>
          <w:color w:val="000000"/>
          <w:sz w:val="22"/>
          <w:szCs w:val="22"/>
          <w:lang w:bidi="ar-SA"/>
        </w:rPr>
        <w:t xml:space="preserve"> Remittance A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dvice) and posted within Time Filling Limit</w:t>
      </w:r>
      <w:r w:rsidR="00381C41">
        <w:rPr>
          <w:rFonts w:asciiTheme="majorHAnsi" w:hAnsiTheme="majorHAnsi"/>
          <w:color w:val="000000"/>
          <w:sz w:val="22"/>
          <w:szCs w:val="22"/>
          <w:lang w:bidi="ar-SA"/>
        </w:rPr>
        <w:t xml:space="preserve"> (TFL)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7C1E65" w:rsidRPr="0094147D" w:rsidRDefault="00381C41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>
        <w:rPr>
          <w:rFonts w:asciiTheme="majorHAnsi" w:hAnsiTheme="majorHAnsi"/>
          <w:color w:val="000000"/>
          <w:sz w:val="22"/>
          <w:szCs w:val="22"/>
          <w:lang w:bidi="ar-SA"/>
        </w:rPr>
        <w:t>Before p</w:t>
      </w:r>
      <w:r w:rsidR="007C1E65" w:rsidRPr="0094147D">
        <w:rPr>
          <w:rFonts w:asciiTheme="majorHAnsi" w:hAnsiTheme="majorHAnsi"/>
          <w:color w:val="000000"/>
          <w:sz w:val="22"/>
          <w:szCs w:val="22"/>
          <w:lang w:bidi="ar-SA"/>
        </w:rPr>
        <w:t>osting the paym</w:t>
      </w:r>
      <w:r>
        <w:rPr>
          <w:rFonts w:asciiTheme="majorHAnsi" w:hAnsiTheme="majorHAnsi"/>
          <w:color w:val="000000"/>
          <w:sz w:val="22"/>
          <w:szCs w:val="22"/>
          <w:lang w:bidi="ar-SA"/>
        </w:rPr>
        <w:t>ent fully a</w:t>
      </w:r>
      <w:r w:rsidR="00B83C19" w:rsidRPr="0094147D">
        <w:rPr>
          <w:rFonts w:asciiTheme="majorHAnsi" w:hAnsiTheme="majorHAnsi"/>
          <w:color w:val="000000"/>
          <w:sz w:val="22"/>
          <w:szCs w:val="22"/>
          <w:lang w:bidi="ar-SA"/>
        </w:rPr>
        <w:t>nalyz</w:t>
      </w:r>
      <w:r>
        <w:rPr>
          <w:rFonts w:asciiTheme="majorHAnsi" w:hAnsiTheme="majorHAnsi"/>
          <w:color w:val="000000"/>
          <w:sz w:val="22"/>
          <w:szCs w:val="22"/>
          <w:lang w:bidi="ar-SA"/>
        </w:rPr>
        <w:t>ed</w:t>
      </w:r>
      <w:r w:rsidR="00B83C19" w:rsidRPr="0094147D">
        <w:rPr>
          <w:rFonts w:asciiTheme="majorHAnsi" w:hAnsiTheme="majorHAnsi"/>
          <w:color w:val="000000"/>
          <w:sz w:val="22"/>
          <w:szCs w:val="22"/>
          <w:lang w:bidi="ar-SA"/>
        </w:rPr>
        <w:t xml:space="preserve"> the EOB’s </w:t>
      </w:r>
      <w:r w:rsidR="007C1E65" w:rsidRPr="0094147D">
        <w:rPr>
          <w:rFonts w:asciiTheme="majorHAnsi" w:hAnsiTheme="majorHAnsi"/>
          <w:color w:val="000000"/>
          <w:sz w:val="22"/>
          <w:szCs w:val="22"/>
          <w:lang w:bidi="ar-SA"/>
        </w:rPr>
        <w:t xml:space="preserve">DOS, CPT, Units, Patient Details and Insurance </w:t>
      </w:r>
      <w:r w:rsidR="00B83C19" w:rsidRPr="0094147D">
        <w:rPr>
          <w:rFonts w:asciiTheme="majorHAnsi" w:hAnsiTheme="majorHAnsi"/>
          <w:color w:val="000000"/>
          <w:sz w:val="22"/>
          <w:szCs w:val="22"/>
          <w:lang w:bidi="ar-SA"/>
        </w:rPr>
        <w:t>Details</w:t>
      </w:r>
      <w:r w:rsidR="007C1E65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7C1E65" w:rsidRPr="0094147D" w:rsidRDefault="006D3B42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Answer patient questions on p</w:t>
      </w:r>
      <w:r w:rsidR="00295BE3" w:rsidRPr="0094147D">
        <w:rPr>
          <w:rFonts w:asciiTheme="majorHAnsi" w:hAnsiTheme="majorHAnsi"/>
          <w:color w:val="000000"/>
          <w:sz w:val="22"/>
          <w:szCs w:val="22"/>
          <w:lang w:bidi="ar-SA"/>
        </w:rPr>
        <w:t>atient responsibility portions l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ike Deductible, Coinsur</w:t>
      </w:r>
      <w:r w:rsidR="008F0BF4">
        <w:rPr>
          <w:rFonts w:asciiTheme="majorHAnsi" w:hAnsiTheme="majorHAnsi"/>
          <w:color w:val="000000"/>
          <w:sz w:val="22"/>
          <w:szCs w:val="22"/>
          <w:lang w:bidi="ar-SA"/>
        </w:rPr>
        <w:t>ance and Copay, Write-Off etc..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96714A" w:rsidRPr="0094147D" w:rsidRDefault="0096714A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For Patient coverage by more than one insurer, it prepares and submits Secondary Insurance upon processing by primary Insurer.</w:t>
      </w:r>
    </w:p>
    <w:p w:rsidR="007C1E65" w:rsidRPr="0094147D" w:rsidRDefault="00381C41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>
        <w:rPr>
          <w:rFonts w:asciiTheme="majorHAnsi" w:hAnsiTheme="majorHAnsi"/>
          <w:color w:val="000000"/>
          <w:sz w:val="22"/>
          <w:szCs w:val="22"/>
          <w:lang w:bidi="ar-SA"/>
        </w:rPr>
        <w:t>Primary Insurance p</w:t>
      </w:r>
      <w:r w:rsidR="007C1E65" w:rsidRPr="0094147D">
        <w:rPr>
          <w:rFonts w:asciiTheme="majorHAnsi" w:hAnsiTheme="majorHAnsi"/>
          <w:color w:val="000000"/>
          <w:sz w:val="22"/>
          <w:szCs w:val="22"/>
          <w:lang w:bidi="ar-SA"/>
        </w:rPr>
        <w:t>rocess the payment with Allowed and Adjustment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94147D" w:rsidRDefault="007C1E65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In Senior or Advantages Insurance take a 2% of Sequestration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ab/>
      </w:r>
    </w:p>
    <w:p w:rsidR="006D3B42" w:rsidRPr="0094147D" w:rsidRDefault="006D3B42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Submit claims and following up with Insurance carriers on Unpaid or rejected claims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94147D" w:rsidRDefault="000C53D4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Receives denials and reasons for non-payment that pertain to patient accounts and applies them accordingly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94147D" w:rsidRDefault="000C53D4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Obtains denial or non-payment detail if none was provided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94147D" w:rsidRDefault="00381C41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>
        <w:rPr>
          <w:rFonts w:asciiTheme="majorHAnsi" w:hAnsiTheme="majorHAnsi"/>
          <w:color w:val="000000"/>
          <w:sz w:val="22"/>
          <w:szCs w:val="22"/>
          <w:lang w:bidi="ar-SA"/>
        </w:rPr>
        <w:t>Review and interpret E</w:t>
      </w:r>
      <w:r w:rsidR="000C53D4" w:rsidRPr="0094147D">
        <w:rPr>
          <w:rFonts w:asciiTheme="majorHAnsi" w:hAnsiTheme="majorHAnsi"/>
          <w:color w:val="000000"/>
          <w:sz w:val="22"/>
          <w:szCs w:val="22"/>
          <w:lang w:bidi="ar-SA"/>
        </w:rPr>
        <w:t>xplanation o</w:t>
      </w:r>
      <w:r>
        <w:rPr>
          <w:rFonts w:asciiTheme="majorHAnsi" w:hAnsiTheme="majorHAnsi"/>
          <w:color w:val="000000"/>
          <w:sz w:val="22"/>
          <w:szCs w:val="22"/>
          <w:lang w:bidi="ar-SA"/>
        </w:rPr>
        <w:t>f B</w:t>
      </w:r>
      <w:r w:rsidR="000C53D4" w:rsidRPr="0094147D">
        <w:rPr>
          <w:rFonts w:asciiTheme="majorHAnsi" w:hAnsiTheme="majorHAnsi"/>
          <w:color w:val="000000"/>
          <w:sz w:val="22"/>
          <w:szCs w:val="22"/>
          <w:lang w:bidi="ar-SA"/>
        </w:rPr>
        <w:t>enefits (EOB) from insurance carriers to post appropriate payment and denial codes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94147D" w:rsidRDefault="000C53D4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Enter alphabetic, numeric or symbolic data such as denial codes into system, following the format displayed on screen</w:t>
      </w:r>
      <w:r w:rsidR="0096714A" w:rsidRPr="0094147D">
        <w:rPr>
          <w:rFonts w:asciiTheme="majorHAnsi" w:hAnsiTheme="majorHAnsi"/>
          <w:color w:val="000000"/>
          <w:sz w:val="22"/>
          <w:szCs w:val="22"/>
          <w:lang w:bidi="ar-SA"/>
        </w:rPr>
        <w:t>.</w:t>
      </w:r>
    </w:p>
    <w:p w:rsidR="000C53D4" w:rsidRPr="0094147D" w:rsidRDefault="000C53D4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Researched and resolved denials and rejections in a timely manner.</w:t>
      </w:r>
    </w:p>
    <w:p w:rsidR="000C53D4" w:rsidRPr="0094147D" w:rsidRDefault="000C53D4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Reviewed billing edits and verified patient information with insurance companies.</w:t>
      </w:r>
    </w:p>
    <w:p w:rsidR="000C53D4" w:rsidRPr="0094147D" w:rsidRDefault="000C53D4" w:rsidP="00E5304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Processed worker’s compensation claims</w:t>
      </w:r>
    </w:p>
    <w:p w:rsidR="00DB2B8D" w:rsidRDefault="000C53D4" w:rsidP="00DB2B8D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Theme="majorHAnsi" w:hAnsiTheme="majorHAnsi"/>
          <w:color w:val="000000"/>
          <w:sz w:val="22"/>
          <w:szCs w:val="22"/>
          <w:lang w:bidi="ar-SA"/>
        </w:rPr>
      </w:pPr>
      <w:r w:rsidRPr="0094147D">
        <w:rPr>
          <w:rFonts w:asciiTheme="majorHAnsi" w:hAnsiTheme="majorHAnsi"/>
          <w:color w:val="000000"/>
          <w:sz w:val="22"/>
          <w:szCs w:val="22"/>
          <w:lang w:bidi="ar-SA"/>
        </w:rPr>
        <w:t>Verified patient information as necessary.</w:t>
      </w:r>
    </w:p>
    <w:p w:rsidR="00B3721D" w:rsidRPr="004D0CB6" w:rsidRDefault="004D0CB6" w:rsidP="00B3721D">
      <w:pPr>
        <w:spacing w:line="240" w:lineRule="auto"/>
        <w:rPr>
          <w:rFonts w:ascii="Cambria" w:hAnsi="Cambria"/>
          <w:b/>
          <w:color w:val="000000"/>
          <w:sz w:val="24"/>
          <w:szCs w:val="24"/>
          <w:highlight w:val="lightGray"/>
          <w:lang w:val="en-IN" w:eastAsia="en-IN" w:bidi="ar-SA"/>
        </w:rPr>
      </w:pPr>
      <w:r w:rsidRPr="00093605">
        <w:rPr>
          <w:rFonts w:ascii="Cambria" w:hAnsi="Cambria"/>
          <w:b/>
          <w:color w:val="C00000"/>
          <w:sz w:val="28"/>
          <w:szCs w:val="28"/>
          <w:highlight w:val="lightGray"/>
          <w:u w:val="single"/>
          <w:lang w:val="en-IN" w:eastAsia="en-IN" w:bidi="ar-SA"/>
        </w:rPr>
        <w:t>Company</w:t>
      </w:r>
      <w:r w:rsidR="00B3721D" w:rsidRPr="004D0CB6">
        <w:rPr>
          <w:rFonts w:ascii="Cambria" w:hAnsi="Cambria"/>
          <w:b/>
          <w:color w:val="000000"/>
          <w:sz w:val="24"/>
          <w:szCs w:val="24"/>
          <w:highlight w:val="lightGray"/>
          <w:lang w:val="en-IN" w:eastAsia="en-IN" w:bidi="ar-SA"/>
        </w:rPr>
        <w:t>: Viber Soft Tech Solutions,Ranipet,Tamilnadu-India</w:t>
      </w:r>
    </w:p>
    <w:p w:rsidR="00B3721D" w:rsidRPr="00B3721D" w:rsidRDefault="00B3721D" w:rsidP="00B3721D">
      <w:pPr>
        <w:spacing w:line="240" w:lineRule="auto"/>
        <w:rPr>
          <w:rFonts w:ascii="Cambria" w:hAnsi="Cambria"/>
          <w:b/>
          <w:color w:val="000000"/>
          <w:sz w:val="24"/>
          <w:szCs w:val="24"/>
          <w:lang w:val="en-IN" w:eastAsia="en-IN" w:bidi="ar-SA"/>
        </w:rPr>
      </w:pPr>
      <w:r w:rsidRPr="004D0CB6">
        <w:rPr>
          <w:rFonts w:ascii="Cambria" w:hAnsi="Cambria"/>
          <w:b/>
          <w:color w:val="C00000"/>
          <w:sz w:val="28"/>
          <w:szCs w:val="28"/>
          <w:highlight w:val="lightGray"/>
          <w:u w:val="single"/>
          <w:lang w:val="en-IN" w:eastAsia="en-IN" w:bidi="ar-SA"/>
        </w:rPr>
        <w:t>Experience</w:t>
      </w:r>
      <w:r w:rsidRPr="004D0CB6">
        <w:rPr>
          <w:rFonts w:ascii="Cambria" w:hAnsi="Cambria"/>
          <w:b/>
          <w:color w:val="000000"/>
          <w:sz w:val="24"/>
          <w:szCs w:val="24"/>
          <w:highlight w:val="lightGray"/>
          <w:lang w:val="en-IN" w:eastAsia="en-IN" w:bidi="ar-SA"/>
        </w:rPr>
        <w:t>: 1 Year in ASP.Net Programmer Developer.</w:t>
      </w:r>
      <w:r w:rsidRPr="001B2BB7">
        <w:rPr>
          <w:rFonts w:ascii="Cambria" w:hAnsi="Cambria"/>
          <w:b/>
          <w:color w:val="000000"/>
          <w:sz w:val="24"/>
          <w:szCs w:val="24"/>
          <w:lang w:val="en-IN" w:eastAsia="en-IN" w:bidi="ar-SA"/>
        </w:rPr>
        <w:t xml:space="preserve">  </w:t>
      </w:r>
    </w:p>
    <w:p w:rsidR="00B3721D" w:rsidRPr="00F04FDC" w:rsidRDefault="00B3721D" w:rsidP="00B3721D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 w:cstheme="majorHAnsi"/>
          <w:sz w:val="22"/>
          <w:szCs w:val="22"/>
        </w:rPr>
        <w:t>Assist in streamlining processes</w:t>
      </w:r>
    </w:p>
    <w:p w:rsidR="00B3721D" w:rsidRPr="00F04FDC" w:rsidRDefault="00B3721D" w:rsidP="00B3721D">
      <w:pPr>
        <w:pStyle w:val="ListParagraph"/>
        <w:numPr>
          <w:ilvl w:val="0"/>
          <w:numId w:val="30"/>
        </w:numPr>
        <w:spacing w:line="240" w:lineRule="auto"/>
        <w:rPr>
          <w:rFonts w:ascii="Cambria" w:hAnsi="Cambria" w:cstheme="majorHAnsi"/>
          <w:sz w:val="22"/>
          <w:szCs w:val="22"/>
        </w:rPr>
      </w:pPr>
      <w:r w:rsidRPr="00F04FDC">
        <w:rPr>
          <w:rFonts w:ascii="Cambria" w:hAnsi="Cambria" w:cstheme="majorHAnsi"/>
          <w:sz w:val="22"/>
          <w:szCs w:val="22"/>
        </w:rPr>
        <w:t>As the .NET Developer, I handled the design and coding of the websites.</w:t>
      </w:r>
    </w:p>
    <w:p w:rsidR="00B3721D" w:rsidRPr="00F04FDC" w:rsidRDefault="00B3721D" w:rsidP="00B3721D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/>
          <w:color w:val="000000"/>
          <w:sz w:val="22"/>
          <w:szCs w:val="22"/>
          <w:lang w:val="en-IN" w:eastAsia="en-IN" w:bidi="ar-SA"/>
        </w:rPr>
        <w:t>Work with third party vendor to resolve issues in a timely manner.</w:t>
      </w:r>
    </w:p>
    <w:p w:rsidR="00B3721D" w:rsidRPr="00F04FDC" w:rsidRDefault="00B3721D" w:rsidP="00B372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/>
          <w:color w:val="000000"/>
          <w:sz w:val="22"/>
          <w:szCs w:val="22"/>
          <w:lang w:val="en-IN" w:eastAsia="en-IN" w:bidi="ar-SA"/>
        </w:rPr>
        <w:t>Work with business community to identify, research and resolve issues.</w:t>
      </w:r>
    </w:p>
    <w:p w:rsidR="00B3721D" w:rsidRPr="00F04FDC" w:rsidRDefault="00B3721D" w:rsidP="00B372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/>
          <w:color w:val="000000"/>
          <w:sz w:val="22"/>
          <w:szCs w:val="22"/>
          <w:lang w:val="en-IN" w:eastAsia="en-IN" w:bidi="ar-SA"/>
        </w:rPr>
        <w:t>Create test scenarios and test scripts for current projects.</w:t>
      </w:r>
    </w:p>
    <w:p w:rsidR="00B3721D" w:rsidRPr="00F04FDC" w:rsidRDefault="00B3721D" w:rsidP="00B372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/>
          <w:color w:val="000000"/>
          <w:sz w:val="22"/>
          <w:szCs w:val="22"/>
          <w:lang w:val="en-IN" w:eastAsia="en-IN" w:bidi="ar-SA"/>
        </w:rPr>
        <w:t>Assist other developers in coding and debugging issues.</w:t>
      </w:r>
    </w:p>
    <w:p w:rsidR="00B3721D" w:rsidRDefault="00B3721D" w:rsidP="00B372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/>
          <w:color w:val="000000"/>
          <w:sz w:val="22"/>
          <w:szCs w:val="22"/>
          <w:lang w:val="en-IN" w:eastAsia="en-IN" w:bidi="ar-SA"/>
        </w:rPr>
        <w:lastRenderedPageBreak/>
        <w:t>Develop and execute user stories adhering to the acceptance criteria as written and committed.</w:t>
      </w:r>
    </w:p>
    <w:p w:rsidR="00B3721D" w:rsidRDefault="00B3721D" w:rsidP="00B372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F04FDC">
        <w:rPr>
          <w:rFonts w:ascii="Cambria" w:hAnsi="Cambria"/>
          <w:color w:val="000000"/>
          <w:sz w:val="22"/>
          <w:szCs w:val="22"/>
          <w:lang w:val="en-IN" w:eastAsia="en-IN" w:bidi="ar-SA"/>
        </w:rPr>
        <w:t>ideas, issues, status, and outc</w:t>
      </w:r>
      <w:r>
        <w:rPr>
          <w:rFonts w:ascii="Cambria" w:hAnsi="Cambria"/>
          <w:color w:val="000000"/>
          <w:sz w:val="22"/>
          <w:szCs w:val="22"/>
          <w:lang w:val="en-IN" w:eastAsia="en-IN" w:bidi="ar-SA"/>
        </w:rPr>
        <w:t>omes with the team and managers</w:t>
      </w:r>
    </w:p>
    <w:p w:rsidR="00B3721D" w:rsidRPr="00B3721D" w:rsidRDefault="00B3721D" w:rsidP="00B372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000000"/>
          <w:sz w:val="22"/>
          <w:szCs w:val="22"/>
          <w:lang w:val="en-IN" w:eastAsia="en-IN" w:bidi="ar-SA"/>
        </w:rPr>
      </w:pPr>
      <w:r w:rsidRPr="00B3721D">
        <w:rPr>
          <w:rFonts w:ascii="Cambria" w:hAnsi="Cambria"/>
          <w:color w:val="000000"/>
          <w:sz w:val="22"/>
          <w:szCs w:val="22"/>
          <w:shd w:val="clear" w:color="auto" w:fill="FFFFFF"/>
        </w:rPr>
        <w:t>Participate to the entire development cycle (analysis, design, estimation, development, testing and deployment)</w:t>
      </w:r>
      <w:r w:rsidRPr="00B3721D">
        <w:rPr>
          <w:rFonts w:ascii="Cambria" w:hAnsi="Cambria"/>
          <w:color w:val="000000"/>
          <w:sz w:val="22"/>
          <w:szCs w:val="22"/>
        </w:rPr>
        <w:t xml:space="preserve"> </w:t>
      </w:r>
      <w:r w:rsidRPr="00B3721D">
        <w:rPr>
          <w:rFonts w:ascii="Cambria" w:hAnsi="Cambria"/>
          <w:color w:val="000000"/>
          <w:sz w:val="22"/>
          <w:szCs w:val="22"/>
          <w:lang w:val="en-IN" w:eastAsia="en-IN" w:bidi="ar-SA"/>
        </w:rPr>
        <w:t>Communicate</w:t>
      </w:r>
    </w:p>
    <w:p w:rsidR="00B3721D" w:rsidRPr="007323F3" w:rsidRDefault="00B3721D" w:rsidP="00B3721D">
      <w:pPr>
        <w:pStyle w:val="Tit"/>
        <w:pBdr>
          <w:bottom w:val="none" w:sz="0" w:space="0" w:color="auto"/>
        </w:pBdr>
        <w:shd w:val="pct10" w:color="auto" w:fill="auto"/>
        <w:spacing w:line="240" w:lineRule="auto"/>
        <w:ind w:right="-155"/>
        <w:rPr>
          <w:rFonts w:ascii="Cambria" w:hAnsi="Cambria" w:cstheme="majorHAnsi"/>
          <w:sz w:val="22"/>
          <w:szCs w:val="22"/>
        </w:rPr>
      </w:pPr>
      <w:r w:rsidRPr="00F04FDC">
        <w:rPr>
          <w:rFonts w:ascii="Cambria" w:hAnsi="Cambria"/>
          <w:color w:val="000080"/>
          <w:sz w:val="22"/>
          <w:szCs w:val="22"/>
        </w:rPr>
        <w:t>Responsibilities</w:t>
      </w:r>
    </w:p>
    <w:p w:rsidR="00B3721D" w:rsidRPr="00F04FDC" w:rsidRDefault="00B3721D" w:rsidP="00B3721D">
      <w:pPr>
        <w:numPr>
          <w:ilvl w:val="0"/>
          <w:numId w:val="34"/>
        </w:numPr>
        <w:shd w:val="clear" w:color="auto" w:fill="FFFFFF"/>
        <w:spacing w:after="60" w:line="240" w:lineRule="auto"/>
        <w:rPr>
          <w:rFonts w:ascii="Cambria" w:hAnsi="Cambria" w:cs="Arial"/>
          <w:color w:val="222222"/>
          <w:sz w:val="22"/>
          <w:szCs w:val="22"/>
          <w:lang w:bidi="ar-SA"/>
        </w:rPr>
      </w:pPr>
      <w:r w:rsidRPr="00F04FDC">
        <w:rPr>
          <w:rFonts w:ascii="Cambria" w:hAnsi="Cambria" w:cs="Arial"/>
          <w:color w:val="222222"/>
          <w:sz w:val="22"/>
          <w:szCs w:val="22"/>
          <w:lang w:bidi="ar-SA"/>
        </w:rPr>
        <w:t>Creating website layout/user interfaces by using standard HTML/CSS practices.</w:t>
      </w:r>
    </w:p>
    <w:p w:rsidR="00B3721D" w:rsidRPr="00F04FDC" w:rsidRDefault="00B3721D" w:rsidP="00B3721D">
      <w:pPr>
        <w:numPr>
          <w:ilvl w:val="0"/>
          <w:numId w:val="34"/>
        </w:numPr>
        <w:shd w:val="clear" w:color="auto" w:fill="FFFFFF"/>
        <w:spacing w:after="60" w:line="240" w:lineRule="auto"/>
        <w:rPr>
          <w:rFonts w:ascii="Cambria" w:hAnsi="Cambria" w:cs="Arial"/>
          <w:color w:val="222222"/>
          <w:sz w:val="22"/>
          <w:szCs w:val="22"/>
          <w:lang w:bidi="ar-SA"/>
        </w:rPr>
      </w:pPr>
      <w:r w:rsidRPr="00F04FDC">
        <w:rPr>
          <w:rFonts w:ascii="Cambria" w:hAnsi="Cambria" w:cs="Arial"/>
          <w:color w:val="222222"/>
          <w:sz w:val="22"/>
          <w:szCs w:val="22"/>
          <w:lang w:bidi="ar-SA"/>
        </w:rPr>
        <w:t>Integrating data from various back-end services and databases.</w:t>
      </w:r>
    </w:p>
    <w:p w:rsidR="00B3721D" w:rsidRPr="00F04FDC" w:rsidRDefault="00B3721D" w:rsidP="00B3721D">
      <w:pPr>
        <w:pStyle w:val="ListParagraph"/>
        <w:numPr>
          <w:ilvl w:val="0"/>
          <w:numId w:val="34"/>
        </w:numPr>
        <w:spacing w:after="0" w:line="240" w:lineRule="auto"/>
        <w:rPr>
          <w:rFonts w:ascii="Cambria" w:hAnsi="Cambria"/>
          <w:sz w:val="22"/>
          <w:szCs w:val="22"/>
          <w:lang w:bidi="ar-SA"/>
        </w:rPr>
      </w:pPr>
      <w:r w:rsidRPr="00F04FDC">
        <w:rPr>
          <w:rFonts w:ascii="Cambria" w:hAnsi="Cambria"/>
          <w:sz w:val="22"/>
          <w:szCs w:val="22"/>
          <w:lang w:bidi="ar-SA"/>
        </w:rPr>
        <w:t>Gather and refine specifications and requirements based on technical needs</w:t>
      </w:r>
    </w:p>
    <w:p w:rsidR="00B3721D" w:rsidRPr="00F04FDC" w:rsidRDefault="00B3721D" w:rsidP="00B3721D">
      <w:pPr>
        <w:pStyle w:val="ListParagraph"/>
        <w:numPr>
          <w:ilvl w:val="0"/>
          <w:numId w:val="34"/>
        </w:numPr>
        <w:rPr>
          <w:rFonts w:ascii="Cambria" w:hAnsi="Cambria" w:cstheme="majorHAnsi"/>
          <w:sz w:val="22"/>
          <w:szCs w:val="22"/>
        </w:rPr>
      </w:pPr>
      <w:r w:rsidRPr="00F04FDC">
        <w:rPr>
          <w:rFonts w:ascii="Cambria" w:hAnsi="Cambria"/>
          <w:sz w:val="22"/>
          <w:szCs w:val="22"/>
          <w:lang w:bidi="ar-SA"/>
        </w:rPr>
        <w:t>Create and maintain software documentation</w:t>
      </w:r>
    </w:p>
    <w:p w:rsidR="00B3721D" w:rsidRPr="001B2BB7" w:rsidRDefault="00B3721D" w:rsidP="00B3721D">
      <w:pPr>
        <w:pStyle w:val="ListParagraph"/>
        <w:numPr>
          <w:ilvl w:val="0"/>
          <w:numId w:val="34"/>
        </w:numPr>
        <w:rPr>
          <w:rFonts w:ascii="Cambria" w:hAnsi="Cambria" w:cstheme="majorHAnsi"/>
          <w:sz w:val="22"/>
          <w:szCs w:val="22"/>
        </w:rPr>
      </w:pPr>
      <w:r w:rsidRPr="00F04FDC">
        <w:rPr>
          <w:rFonts w:ascii="Cambria" w:hAnsi="Cambria"/>
          <w:color w:val="333E49"/>
          <w:sz w:val="22"/>
          <w:szCs w:val="22"/>
          <w:shd w:val="clear" w:color="auto" w:fill="FFFFFF"/>
        </w:rPr>
        <w:t>Adequate knowledge of relational database systems, Object Oriented Programming and web application development</w:t>
      </w:r>
      <w:r>
        <w:rPr>
          <w:rFonts w:ascii="Cambria" w:hAnsi="Cambria"/>
          <w:color w:val="333E49"/>
          <w:sz w:val="22"/>
          <w:szCs w:val="22"/>
          <w:shd w:val="clear" w:color="auto" w:fill="FFFFFF"/>
        </w:rPr>
        <w:t>.</w:t>
      </w:r>
    </w:p>
    <w:p w:rsidR="00B3721D" w:rsidRPr="001B2BB7" w:rsidRDefault="00B3721D" w:rsidP="00B3721D">
      <w:pPr>
        <w:pStyle w:val="ListParagraph"/>
        <w:numPr>
          <w:ilvl w:val="0"/>
          <w:numId w:val="34"/>
        </w:numPr>
        <w:rPr>
          <w:rFonts w:ascii="Cambria" w:hAnsi="Cambria" w:cstheme="majorHAnsi"/>
          <w:sz w:val="22"/>
          <w:szCs w:val="22"/>
        </w:rPr>
      </w:pPr>
      <w:r>
        <w:rPr>
          <w:rFonts w:ascii="Cambria" w:hAnsi="Cambria"/>
          <w:color w:val="333E49"/>
          <w:sz w:val="22"/>
          <w:szCs w:val="22"/>
          <w:shd w:val="clear" w:color="auto" w:fill="FFFFFF"/>
        </w:rPr>
        <w:t>Identifying problems uncovered by customer feedback and testing and correcting or referring problems to appropriate personnel for correction</w:t>
      </w:r>
    </w:p>
    <w:p w:rsidR="00B3721D" w:rsidRPr="00B3721D" w:rsidRDefault="00B3721D" w:rsidP="00B3721D">
      <w:pPr>
        <w:pStyle w:val="ListParagraph"/>
        <w:numPr>
          <w:ilvl w:val="0"/>
          <w:numId w:val="34"/>
        </w:numPr>
        <w:rPr>
          <w:rFonts w:ascii="Cambria" w:hAnsi="Cambria"/>
          <w:color w:val="404040"/>
          <w:sz w:val="22"/>
          <w:szCs w:val="22"/>
          <w:lang w:bidi="ar-SA"/>
        </w:rPr>
      </w:pPr>
      <w:r>
        <w:rPr>
          <w:rFonts w:ascii="Cambria" w:hAnsi="Cambria"/>
          <w:color w:val="333E49"/>
          <w:sz w:val="22"/>
          <w:szCs w:val="22"/>
          <w:shd w:val="clear" w:color="auto" w:fill="FFFFFF"/>
        </w:rPr>
        <w:t>Solid Knowledge and experience in programming applications.</w:t>
      </w:r>
    </w:p>
    <w:p w:rsidR="002B66B3" w:rsidRPr="00172F2D" w:rsidRDefault="00B3721D" w:rsidP="00172F2D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color w:val="404040"/>
          <w:sz w:val="22"/>
          <w:szCs w:val="22"/>
          <w:lang w:bidi="ar-SA"/>
        </w:rPr>
      </w:pPr>
      <w:r w:rsidRPr="00B3721D">
        <w:rPr>
          <w:rFonts w:ascii="Cambria" w:hAnsi="Cambria"/>
          <w:color w:val="404040"/>
          <w:sz w:val="22"/>
          <w:szCs w:val="22"/>
          <w:lang w:bidi="ar-SA"/>
        </w:rPr>
        <w:t>Proficient in Javascript, HTML and CSS</w:t>
      </w:r>
      <w:r w:rsidR="00CF0400" w:rsidRPr="00172F2D">
        <w:rPr>
          <w:rFonts w:asciiTheme="majorHAnsi" w:hAnsiTheme="majorHAnsi"/>
          <w:b/>
          <w:sz w:val="22"/>
          <w:szCs w:val="22"/>
        </w:rPr>
        <w:t xml:space="preserve">                                                   </w:t>
      </w:r>
    </w:p>
    <w:p w:rsidR="00FC4183" w:rsidRPr="00632A08" w:rsidRDefault="006F0FDB" w:rsidP="00FC4183">
      <w:pPr>
        <w:pStyle w:val="Tit"/>
        <w:pBdr>
          <w:bottom w:val="single" w:sz="6" w:space="1" w:color="auto"/>
        </w:pBdr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/>
          <w:color w:val="000080"/>
          <w:sz w:val="28"/>
          <w:szCs w:val="22"/>
        </w:rPr>
      </w:pPr>
      <w:r w:rsidRPr="00632A08">
        <w:rPr>
          <w:rFonts w:asciiTheme="majorHAnsi" w:hAnsiTheme="majorHAnsi"/>
          <w:color w:val="000080"/>
          <w:sz w:val="28"/>
          <w:szCs w:val="22"/>
        </w:rPr>
        <w:t>Areas of Expertise</w:t>
      </w:r>
      <w:r w:rsidR="00FC4183" w:rsidRPr="00632A08">
        <w:rPr>
          <w:rFonts w:asciiTheme="majorHAnsi" w:hAnsiTheme="majorHAnsi"/>
          <w:color w:val="000080"/>
          <w:sz w:val="28"/>
          <w:szCs w:val="22"/>
        </w:rPr>
        <w:t>:</w:t>
      </w:r>
    </w:p>
    <w:p w:rsidR="006F0FDB" w:rsidRPr="0094147D" w:rsidRDefault="006F0FDB" w:rsidP="00BD7E2E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 xml:space="preserve">Ability to meet deadlines </w:t>
      </w:r>
    </w:p>
    <w:p w:rsidR="006F0FDB" w:rsidRPr="0094147D" w:rsidRDefault="00BD7E2E" w:rsidP="00F45FB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>Computer Skills</w:t>
      </w:r>
      <w:r w:rsidR="006F0FDB" w:rsidRPr="0094147D">
        <w:rPr>
          <w:rFonts w:asciiTheme="majorHAnsi" w:hAnsiTheme="majorHAnsi"/>
          <w:sz w:val="22"/>
          <w:szCs w:val="22"/>
        </w:rPr>
        <w:t xml:space="preserve"> </w:t>
      </w:r>
    </w:p>
    <w:p w:rsidR="006F0FDB" w:rsidRPr="0094147D" w:rsidRDefault="006F0FDB" w:rsidP="00F45FB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 xml:space="preserve">Problem solving skills </w:t>
      </w:r>
    </w:p>
    <w:p w:rsidR="006F0FDB" w:rsidRPr="0094147D" w:rsidRDefault="006F0FDB" w:rsidP="00F45FB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 xml:space="preserve">Work under pressure </w:t>
      </w:r>
    </w:p>
    <w:p w:rsidR="00602955" w:rsidRPr="0094147D" w:rsidRDefault="006F0FDB" w:rsidP="00F45FB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>Team management</w:t>
      </w:r>
    </w:p>
    <w:p w:rsidR="00602955" w:rsidRPr="0094147D" w:rsidRDefault="00602955" w:rsidP="00602955">
      <w:pPr>
        <w:pStyle w:val="NormalWeb"/>
        <w:spacing w:before="40" w:beforeAutospacing="0" w:after="0" w:afterAutospacing="0"/>
        <w:ind w:left="634" w:right="-14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</w:p>
    <w:p w:rsidR="00602955" w:rsidRPr="00632A08" w:rsidRDefault="00BD7E2E" w:rsidP="00602955">
      <w:pPr>
        <w:pStyle w:val="Tit"/>
        <w:pBdr>
          <w:bottom w:val="single" w:sz="6" w:space="1" w:color="auto"/>
        </w:pBdr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/>
          <w:color w:val="000080"/>
          <w:sz w:val="28"/>
          <w:szCs w:val="22"/>
        </w:rPr>
      </w:pPr>
      <w:r w:rsidRPr="00632A08">
        <w:rPr>
          <w:rFonts w:asciiTheme="majorHAnsi" w:hAnsiTheme="majorHAnsi"/>
          <w:color w:val="000080"/>
          <w:sz w:val="28"/>
          <w:szCs w:val="22"/>
        </w:rPr>
        <w:t>Project Details</w:t>
      </w:r>
      <w:r w:rsidR="00602955" w:rsidRPr="00632A08">
        <w:rPr>
          <w:rFonts w:asciiTheme="majorHAnsi" w:hAnsiTheme="majorHAnsi"/>
          <w:color w:val="000080"/>
          <w:sz w:val="28"/>
          <w:szCs w:val="22"/>
        </w:rPr>
        <w:t xml:space="preserve">: </w:t>
      </w:r>
    </w:p>
    <w:p w:rsidR="00CB09F0" w:rsidRPr="0094147D" w:rsidRDefault="00CB09F0" w:rsidP="005429C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2"/>
          <w:szCs w:val="22"/>
          <w:lang w:val="en-IN"/>
        </w:rPr>
      </w:pPr>
      <w:r w:rsidRPr="0094147D">
        <w:rPr>
          <w:rFonts w:asciiTheme="majorHAnsi" w:eastAsia="Arial" w:hAnsiTheme="majorHAnsi"/>
          <w:sz w:val="22"/>
          <w:szCs w:val="22"/>
        </w:rPr>
        <w:t xml:space="preserve">I done project in Master Degree </w:t>
      </w:r>
      <w:r w:rsidR="00CC37E1">
        <w:rPr>
          <w:rFonts w:asciiTheme="majorHAnsi" w:eastAsia="Arial" w:hAnsiTheme="majorHAnsi"/>
          <w:sz w:val="22"/>
          <w:szCs w:val="22"/>
        </w:rPr>
        <w:t xml:space="preserve">for </w:t>
      </w:r>
      <w:r w:rsidR="00CC37E1" w:rsidRPr="00842BE0">
        <w:rPr>
          <w:rFonts w:asciiTheme="majorHAnsi" w:eastAsia="Arial" w:hAnsiTheme="majorHAnsi"/>
          <w:b/>
          <w:sz w:val="22"/>
          <w:szCs w:val="22"/>
        </w:rPr>
        <w:t>Complaint Forum</w:t>
      </w:r>
      <w:r w:rsidR="00CC37E1">
        <w:rPr>
          <w:rFonts w:asciiTheme="majorHAnsi" w:eastAsia="Arial" w:hAnsiTheme="majorHAnsi"/>
          <w:sz w:val="22"/>
          <w:szCs w:val="22"/>
        </w:rPr>
        <w:t xml:space="preserve"> Using NodeJS and MongoDB</w:t>
      </w:r>
      <w:r w:rsidRPr="0094147D">
        <w:rPr>
          <w:rFonts w:asciiTheme="majorHAnsi" w:eastAsia="Arial" w:hAnsiTheme="majorHAnsi"/>
          <w:sz w:val="22"/>
          <w:szCs w:val="22"/>
        </w:rPr>
        <w:t xml:space="preserve"> with Interactive design and development.</w:t>
      </w:r>
    </w:p>
    <w:p w:rsidR="00CB09F0" w:rsidRDefault="00CB09F0" w:rsidP="005429C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2"/>
          <w:szCs w:val="22"/>
          <w:lang w:val="en-IN"/>
        </w:rPr>
      </w:pPr>
      <w:r w:rsidRPr="0094147D">
        <w:rPr>
          <w:rFonts w:asciiTheme="majorHAnsi" w:hAnsiTheme="majorHAnsi"/>
          <w:sz w:val="22"/>
          <w:szCs w:val="22"/>
          <w:lang w:val="en-IN"/>
        </w:rPr>
        <w:t>In Bachelor of Compu</w:t>
      </w:r>
      <w:r w:rsidR="00FA7CD1">
        <w:rPr>
          <w:rFonts w:asciiTheme="majorHAnsi" w:hAnsiTheme="majorHAnsi"/>
          <w:sz w:val="22"/>
          <w:szCs w:val="22"/>
          <w:lang w:val="en-IN"/>
        </w:rPr>
        <w:t xml:space="preserve">ter Application, I done one </w:t>
      </w:r>
      <w:r w:rsidRPr="0094147D">
        <w:rPr>
          <w:rFonts w:asciiTheme="majorHAnsi" w:hAnsiTheme="majorHAnsi"/>
          <w:sz w:val="22"/>
          <w:szCs w:val="22"/>
          <w:lang w:val="en-IN"/>
        </w:rPr>
        <w:t xml:space="preserve">project for </w:t>
      </w:r>
      <w:r w:rsidRPr="00842BE0">
        <w:rPr>
          <w:rFonts w:asciiTheme="majorHAnsi" w:hAnsiTheme="majorHAnsi"/>
          <w:b/>
          <w:sz w:val="22"/>
          <w:szCs w:val="22"/>
          <w:lang w:val="en-IN"/>
        </w:rPr>
        <w:t>College Site</w:t>
      </w:r>
      <w:r w:rsidRPr="0094147D">
        <w:rPr>
          <w:rFonts w:asciiTheme="majorHAnsi" w:hAnsiTheme="majorHAnsi"/>
          <w:sz w:val="22"/>
          <w:szCs w:val="22"/>
          <w:lang w:val="en-IN"/>
        </w:rPr>
        <w:t xml:space="preserve"> using .net</w:t>
      </w:r>
    </w:p>
    <w:p w:rsidR="00F70984" w:rsidRPr="00632A08" w:rsidRDefault="0097016C" w:rsidP="0071145F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/>
          <w:color w:val="000080"/>
          <w:sz w:val="28"/>
          <w:szCs w:val="22"/>
        </w:rPr>
      </w:pPr>
      <w:r w:rsidRPr="00632A08">
        <w:rPr>
          <w:rFonts w:asciiTheme="majorHAnsi" w:hAnsiTheme="majorHAnsi"/>
          <w:color w:val="000080"/>
          <w:sz w:val="28"/>
          <w:szCs w:val="22"/>
        </w:rPr>
        <w:t>Declaration</w:t>
      </w:r>
      <w:r w:rsidR="00632A08">
        <w:rPr>
          <w:rFonts w:asciiTheme="majorHAnsi" w:hAnsiTheme="majorHAnsi"/>
          <w:color w:val="000080"/>
          <w:sz w:val="28"/>
          <w:szCs w:val="22"/>
        </w:rPr>
        <w:t>:</w:t>
      </w:r>
    </w:p>
    <w:p w:rsidR="00093605" w:rsidRPr="0094147D" w:rsidRDefault="0097016C" w:rsidP="00093605">
      <w:pPr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 xml:space="preserve">                I hereby declare that all the information mentioned above is true to the best of my knowledge.                  </w:t>
      </w:r>
      <w:r w:rsidRPr="0094147D">
        <w:rPr>
          <w:rFonts w:asciiTheme="majorHAnsi" w:hAnsiTheme="majorHAnsi"/>
          <w:sz w:val="22"/>
          <w:szCs w:val="22"/>
        </w:rPr>
        <w:tab/>
      </w:r>
      <w:r w:rsidRPr="0094147D">
        <w:rPr>
          <w:rFonts w:asciiTheme="majorHAnsi" w:hAnsiTheme="majorHAnsi"/>
          <w:sz w:val="22"/>
          <w:szCs w:val="22"/>
        </w:rPr>
        <w:tab/>
      </w:r>
      <w:r w:rsidRPr="0094147D">
        <w:rPr>
          <w:rFonts w:asciiTheme="majorHAnsi" w:hAnsiTheme="majorHAnsi"/>
          <w:sz w:val="22"/>
          <w:szCs w:val="22"/>
        </w:rPr>
        <w:tab/>
      </w:r>
      <w:r w:rsidRPr="0094147D">
        <w:rPr>
          <w:rFonts w:asciiTheme="majorHAnsi" w:hAnsiTheme="majorHAnsi"/>
          <w:sz w:val="22"/>
          <w:szCs w:val="22"/>
        </w:rPr>
        <w:tab/>
      </w:r>
      <w:r w:rsidRPr="0094147D">
        <w:rPr>
          <w:rFonts w:asciiTheme="majorHAnsi" w:hAnsiTheme="majorHAnsi"/>
          <w:sz w:val="22"/>
          <w:szCs w:val="22"/>
        </w:rPr>
        <w:tab/>
      </w:r>
    </w:p>
    <w:p w:rsidR="00F70984" w:rsidRPr="0094147D" w:rsidRDefault="007A5F09">
      <w:pPr>
        <w:widowControl w:val="0"/>
        <w:rPr>
          <w:rFonts w:asciiTheme="majorHAnsi" w:hAnsiTheme="majorHAnsi"/>
          <w:sz w:val="22"/>
          <w:szCs w:val="22"/>
        </w:rPr>
      </w:pPr>
      <w:r w:rsidRPr="00093605">
        <w:rPr>
          <w:rFonts w:asciiTheme="majorHAnsi" w:hAnsiTheme="majorHAnsi"/>
          <w:b/>
          <w:sz w:val="22"/>
          <w:szCs w:val="22"/>
          <w:u w:val="single"/>
        </w:rPr>
        <w:t>Place</w:t>
      </w:r>
      <w:r w:rsidRPr="0094147D">
        <w:rPr>
          <w:rFonts w:asciiTheme="majorHAnsi" w:hAnsiTheme="majorHAnsi"/>
          <w:sz w:val="22"/>
          <w:szCs w:val="22"/>
        </w:rPr>
        <w:t xml:space="preserve">: </w:t>
      </w:r>
      <w:r w:rsidR="00F45FB2" w:rsidRPr="0094147D">
        <w:rPr>
          <w:rFonts w:asciiTheme="majorHAnsi" w:hAnsiTheme="majorHAnsi"/>
          <w:sz w:val="22"/>
          <w:szCs w:val="22"/>
        </w:rPr>
        <w:t>Dubai – UAE.</w:t>
      </w:r>
      <w:r w:rsidRPr="0094147D">
        <w:rPr>
          <w:rFonts w:asciiTheme="majorHAnsi" w:hAnsiTheme="majorHAnsi"/>
          <w:sz w:val="22"/>
          <w:szCs w:val="22"/>
        </w:rPr>
        <w:t xml:space="preserve">                   </w:t>
      </w:r>
      <w:r w:rsidR="00F45FB2" w:rsidRPr="0094147D">
        <w:rPr>
          <w:rFonts w:asciiTheme="majorHAnsi" w:hAnsiTheme="majorHAnsi"/>
          <w:sz w:val="22"/>
          <w:szCs w:val="22"/>
        </w:rPr>
        <w:tab/>
      </w:r>
      <w:r w:rsidR="00F45FB2" w:rsidRPr="0094147D">
        <w:rPr>
          <w:rFonts w:asciiTheme="majorHAnsi" w:hAnsiTheme="majorHAnsi"/>
          <w:sz w:val="22"/>
          <w:szCs w:val="22"/>
        </w:rPr>
        <w:tab/>
      </w:r>
      <w:r w:rsidR="00F45FB2" w:rsidRPr="0094147D">
        <w:rPr>
          <w:rFonts w:asciiTheme="majorHAnsi" w:hAnsiTheme="majorHAnsi"/>
          <w:sz w:val="22"/>
          <w:szCs w:val="22"/>
        </w:rPr>
        <w:tab/>
      </w:r>
      <w:r w:rsidR="00F45FB2" w:rsidRPr="0094147D">
        <w:rPr>
          <w:rFonts w:asciiTheme="majorHAnsi" w:hAnsiTheme="majorHAnsi"/>
          <w:sz w:val="22"/>
          <w:szCs w:val="22"/>
        </w:rPr>
        <w:tab/>
      </w:r>
      <w:r w:rsidR="00F45FB2" w:rsidRPr="0094147D">
        <w:rPr>
          <w:rFonts w:asciiTheme="majorHAnsi" w:hAnsiTheme="majorHAnsi"/>
          <w:sz w:val="22"/>
          <w:szCs w:val="22"/>
        </w:rPr>
        <w:tab/>
      </w:r>
      <w:r w:rsidR="00F45FB2" w:rsidRPr="0094147D">
        <w:rPr>
          <w:rFonts w:asciiTheme="majorHAnsi" w:hAnsiTheme="majorHAnsi"/>
          <w:sz w:val="22"/>
          <w:szCs w:val="22"/>
        </w:rPr>
        <w:tab/>
        <w:t xml:space="preserve">             </w:t>
      </w:r>
      <w:r w:rsidR="0097016C" w:rsidRPr="0094147D">
        <w:rPr>
          <w:rFonts w:asciiTheme="majorHAnsi" w:hAnsiTheme="majorHAnsi"/>
          <w:sz w:val="22"/>
          <w:szCs w:val="22"/>
        </w:rPr>
        <w:t>Yours Sincerely,</w:t>
      </w:r>
    </w:p>
    <w:p w:rsidR="001B2BB7" w:rsidRPr="0094147D" w:rsidRDefault="007A5F09">
      <w:pPr>
        <w:tabs>
          <w:tab w:val="left" w:pos="7650"/>
        </w:tabs>
        <w:rPr>
          <w:rFonts w:asciiTheme="majorHAnsi" w:hAnsiTheme="majorHAnsi"/>
          <w:sz w:val="22"/>
          <w:szCs w:val="22"/>
        </w:rPr>
      </w:pPr>
      <w:r w:rsidRPr="0094147D">
        <w:rPr>
          <w:rFonts w:asciiTheme="majorHAnsi" w:hAnsiTheme="majorHAnsi"/>
          <w:sz w:val="22"/>
          <w:szCs w:val="22"/>
        </w:rPr>
        <w:t xml:space="preserve">                     </w:t>
      </w:r>
      <w:r w:rsidR="00DF402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D7E2E" w:rsidRPr="0094147D">
        <w:rPr>
          <w:rFonts w:asciiTheme="majorHAnsi" w:hAnsiTheme="majorHAnsi"/>
          <w:sz w:val="22"/>
          <w:szCs w:val="22"/>
        </w:rPr>
        <w:t>(S</w:t>
      </w:r>
      <w:r w:rsidR="00795BB3" w:rsidRPr="0094147D">
        <w:rPr>
          <w:rFonts w:asciiTheme="majorHAnsi" w:hAnsiTheme="majorHAnsi"/>
          <w:sz w:val="22"/>
          <w:szCs w:val="22"/>
        </w:rPr>
        <w:t>.</w:t>
      </w:r>
      <w:r w:rsidR="00BD7E2E" w:rsidRPr="0094147D">
        <w:rPr>
          <w:rFonts w:asciiTheme="majorHAnsi" w:hAnsiTheme="majorHAnsi"/>
          <w:sz w:val="22"/>
          <w:szCs w:val="22"/>
        </w:rPr>
        <w:t>Mathumitha</w:t>
      </w:r>
      <w:r w:rsidR="0097016C" w:rsidRPr="0094147D">
        <w:rPr>
          <w:rFonts w:asciiTheme="majorHAnsi" w:hAnsiTheme="majorHAnsi"/>
          <w:sz w:val="22"/>
          <w:szCs w:val="22"/>
        </w:rPr>
        <w:t>)</w:t>
      </w:r>
    </w:p>
    <w:sectPr w:rsidR="001B2BB7" w:rsidRPr="0094147D" w:rsidSect="007D2C55">
      <w:headerReference w:type="default" r:id="rId17"/>
      <w:pgSz w:w="12240" w:h="15840"/>
      <w:pgMar w:top="720" w:right="1080" w:bottom="994" w:left="1152" w:header="737" w:footer="34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38" w:rsidRDefault="00097F38">
      <w:pPr>
        <w:spacing w:after="0" w:line="240" w:lineRule="auto"/>
      </w:pPr>
      <w:r>
        <w:separator/>
      </w:r>
    </w:p>
  </w:endnote>
  <w:endnote w:type="continuationSeparator" w:id="0">
    <w:p w:rsidR="00097F38" w:rsidRDefault="0009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38" w:rsidRDefault="00097F38">
      <w:pPr>
        <w:spacing w:after="0" w:line="240" w:lineRule="auto"/>
      </w:pPr>
      <w:r>
        <w:separator/>
      </w:r>
    </w:p>
  </w:footnote>
  <w:footnote w:type="continuationSeparator" w:id="0">
    <w:p w:rsidR="00097F38" w:rsidRDefault="0009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60CA0596AF3439783697F6E507B9D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32D1" w:rsidRPr="002F0F67" w:rsidRDefault="00BA32D1" w:rsidP="004011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CV Of Mrs. Mathumitha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D9845266">
      <w:start w:val="1"/>
      <w:numFmt w:val="bullet"/>
      <w:lvlText w:val=""/>
      <w:lvlJc w:val="left"/>
    </w:lvl>
    <w:lvl w:ilvl="1" w:tplc="9FBEC3F8">
      <w:start w:val="1"/>
      <w:numFmt w:val="bullet"/>
      <w:lvlText w:val=""/>
      <w:lvlJc w:val="left"/>
    </w:lvl>
    <w:lvl w:ilvl="2" w:tplc="AF4C7A20">
      <w:start w:val="1"/>
      <w:numFmt w:val="bullet"/>
      <w:lvlText w:val=""/>
      <w:lvlJc w:val="left"/>
    </w:lvl>
    <w:lvl w:ilvl="3" w:tplc="98687B30">
      <w:start w:val="1"/>
      <w:numFmt w:val="bullet"/>
      <w:lvlText w:val=""/>
      <w:lvlJc w:val="left"/>
    </w:lvl>
    <w:lvl w:ilvl="4" w:tplc="72EAFCB2">
      <w:start w:val="1"/>
      <w:numFmt w:val="bullet"/>
      <w:lvlText w:val=""/>
      <w:lvlJc w:val="left"/>
    </w:lvl>
    <w:lvl w:ilvl="5" w:tplc="BB02ACBE">
      <w:start w:val="1"/>
      <w:numFmt w:val="bullet"/>
      <w:lvlText w:val=""/>
      <w:lvlJc w:val="left"/>
    </w:lvl>
    <w:lvl w:ilvl="6" w:tplc="8ED04F16">
      <w:start w:val="1"/>
      <w:numFmt w:val="bullet"/>
      <w:lvlText w:val=""/>
      <w:lvlJc w:val="left"/>
    </w:lvl>
    <w:lvl w:ilvl="7" w:tplc="87402ED0">
      <w:start w:val="1"/>
      <w:numFmt w:val="bullet"/>
      <w:lvlText w:val=""/>
      <w:lvlJc w:val="left"/>
    </w:lvl>
    <w:lvl w:ilvl="8" w:tplc="628AE4E6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1B71EFA"/>
    <w:lvl w:ilvl="0" w:tplc="FB1C14C0">
      <w:start w:val="1"/>
      <w:numFmt w:val="bullet"/>
      <w:lvlText w:val=""/>
      <w:lvlJc w:val="left"/>
    </w:lvl>
    <w:lvl w:ilvl="1" w:tplc="6A246FC0">
      <w:start w:val="1"/>
      <w:numFmt w:val="bullet"/>
      <w:lvlText w:val=""/>
      <w:lvlJc w:val="left"/>
    </w:lvl>
    <w:lvl w:ilvl="2" w:tplc="70D058F6">
      <w:start w:val="1"/>
      <w:numFmt w:val="bullet"/>
      <w:lvlText w:val=""/>
      <w:lvlJc w:val="left"/>
    </w:lvl>
    <w:lvl w:ilvl="3" w:tplc="26E203CC">
      <w:start w:val="1"/>
      <w:numFmt w:val="bullet"/>
      <w:lvlText w:val=""/>
      <w:lvlJc w:val="left"/>
    </w:lvl>
    <w:lvl w:ilvl="4" w:tplc="F940D1F8">
      <w:start w:val="1"/>
      <w:numFmt w:val="bullet"/>
      <w:lvlText w:val=""/>
      <w:lvlJc w:val="left"/>
    </w:lvl>
    <w:lvl w:ilvl="5" w:tplc="B7CCC63C">
      <w:start w:val="1"/>
      <w:numFmt w:val="bullet"/>
      <w:lvlText w:val=""/>
      <w:lvlJc w:val="left"/>
    </w:lvl>
    <w:lvl w:ilvl="6" w:tplc="91D89248">
      <w:start w:val="1"/>
      <w:numFmt w:val="bullet"/>
      <w:lvlText w:val=""/>
      <w:lvlJc w:val="left"/>
    </w:lvl>
    <w:lvl w:ilvl="7" w:tplc="449684AA">
      <w:start w:val="1"/>
      <w:numFmt w:val="bullet"/>
      <w:lvlText w:val=""/>
      <w:lvlJc w:val="left"/>
    </w:lvl>
    <w:lvl w:ilvl="8" w:tplc="F9085998">
      <w:start w:val="1"/>
      <w:numFmt w:val="bullet"/>
      <w:lvlText w:val=""/>
      <w:lvlJc w:val="left"/>
    </w:lvl>
  </w:abstractNum>
  <w:abstractNum w:abstractNumId="2">
    <w:nsid w:val="0CDE4A72"/>
    <w:multiLevelType w:val="hybridMultilevel"/>
    <w:tmpl w:val="D130A4AE"/>
    <w:lvl w:ilvl="0" w:tplc="0FCC6E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D2CC5"/>
    <w:multiLevelType w:val="multilevel"/>
    <w:tmpl w:val="120D2CC5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22C444F"/>
    <w:multiLevelType w:val="multilevel"/>
    <w:tmpl w:val="984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422D17"/>
    <w:multiLevelType w:val="hybridMultilevel"/>
    <w:tmpl w:val="EF32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B1D"/>
    <w:multiLevelType w:val="multilevel"/>
    <w:tmpl w:val="212B2B1D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774F4"/>
    <w:multiLevelType w:val="hybridMultilevel"/>
    <w:tmpl w:val="1ED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90940"/>
    <w:multiLevelType w:val="hybridMultilevel"/>
    <w:tmpl w:val="065409CE"/>
    <w:lvl w:ilvl="0" w:tplc="B0EAB5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D4B0E"/>
    <w:multiLevelType w:val="hybridMultilevel"/>
    <w:tmpl w:val="5F4EB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53DDC"/>
    <w:multiLevelType w:val="multilevel"/>
    <w:tmpl w:val="473E62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C7D14"/>
    <w:multiLevelType w:val="hybridMultilevel"/>
    <w:tmpl w:val="BEE4CBA2"/>
    <w:lvl w:ilvl="0" w:tplc="B3EAB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44E3"/>
    <w:multiLevelType w:val="hybridMultilevel"/>
    <w:tmpl w:val="8B7C9128"/>
    <w:lvl w:ilvl="0" w:tplc="6952E818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aj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103A3"/>
    <w:multiLevelType w:val="hybridMultilevel"/>
    <w:tmpl w:val="D14E1D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624F0"/>
    <w:multiLevelType w:val="multilevel"/>
    <w:tmpl w:val="5DBC76F6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647D3"/>
    <w:multiLevelType w:val="multilevel"/>
    <w:tmpl w:val="781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22089"/>
    <w:multiLevelType w:val="hybridMultilevel"/>
    <w:tmpl w:val="CC98895C"/>
    <w:lvl w:ilvl="0" w:tplc="040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7">
    <w:nsid w:val="4EDC0EA3"/>
    <w:multiLevelType w:val="multilevel"/>
    <w:tmpl w:val="8526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A64B7C"/>
    <w:multiLevelType w:val="multilevel"/>
    <w:tmpl w:val="29B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9298E"/>
    <w:multiLevelType w:val="multilevel"/>
    <w:tmpl w:val="E60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E65702"/>
    <w:multiLevelType w:val="multilevel"/>
    <w:tmpl w:val="75F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9D35B8"/>
    <w:multiLevelType w:val="singleLevel"/>
    <w:tmpl w:val="5A9D35B8"/>
    <w:lvl w:ilvl="0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</w:abstractNum>
  <w:abstractNum w:abstractNumId="22">
    <w:nsid w:val="5D6D5B72"/>
    <w:multiLevelType w:val="multilevel"/>
    <w:tmpl w:val="5D6D5B72"/>
    <w:lvl w:ilvl="0">
      <w:start w:val="1"/>
      <w:numFmt w:val="bullet"/>
      <w:pStyle w:val="BulletList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776D97"/>
    <w:multiLevelType w:val="hybridMultilevel"/>
    <w:tmpl w:val="2F2AD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73A0F"/>
    <w:multiLevelType w:val="multilevel"/>
    <w:tmpl w:val="65D73A0F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78F28A4"/>
    <w:multiLevelType w:val="multilevel"/>
    <w:tmpl w:val="941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357513"/>
    <w:multiLevelType w:val="multilevel"/>
    <w:tmpl w:val="79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5675F"/>
    <w:multiLevelType w:val="hybridMultilevel"/>
    <w:tmpl w:val="F4365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B2D65"/>
    <w:multiLevelType w:val="multilevel"/>
    <w:tmpl w:val="6A7B2D65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B3C37"/>
    <w:multiLevelType w:val="multilevel"/>
    <w:tmpl w:val="920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A53F40"/>
    <w:multiLevelType w:val="hybridMultilevel"/>
    <w:tmpl w:val="7D12A1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35344"/>
    <w:multiLevelType w:val="multilevel"/>
    <w:tmpl w:val="4020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D17506"/>
    <w:multiLevelType w:val="multilevel"/>
    <w:tmpl w:val="7B4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E49D3"/>
    <w:multiLevelType w:val="multilevel"/>
    <w:tmpl w:val="7F2E49D3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33"/>
  </w:num>
  <w:num w:numId="5">
    <w:abstractNumId w:val="6"/>
  </w:num>
  <w:num w:numId="6">
    <w:abstractNumId w:val="3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23"/>
  </w:num>
  <w:num w:numId="12">
    <w:abstractNumId w:val="14"/>
  </w:num>
  <w:num w:numId="13">
    <w:abstractNumId w:val="15"/>
  </w:num>
  <w:num w:numId="14">
    <w:abstractNumId w:val="32"/>
  </w:num>
  <w:num w:numId="15">
    <w:abstractNumId w:val="10"/>
  </w:num>
  <w:num w:numId="16">
    <w:abstractNumId w:val="16"/>
  </w:num>
  <w:num w:numId="17">
    <w:abstractNumId w:val="0"/>
  </w:num>
  <w:num w:numId="18">
    <w:abstractNumId w:val="1"/>
  </w:num>
  <w:num w:numId="19">
    <w:abstractNumId w:val="27"/>
  </w:num>
  <w:num w:numId="20">
    <w:abstractNumId w:val="8"/>
  </w:num>
  <w:num w:numId="21">
    <w:abstractNumId w:val="29"/>
  </w:num>
  <w:num w:numId="22">
    <w:abstractNumId w:val="17"/>
  </w:num>
  <w:num w:numId="23">
    <w:abstractNumId w:val="4"/>
  </w:num>
  <w:num w:numId="24">
    <w:abstractNumId w:val="20"/>
  </w:num>
  <w:num w:numId="25">
    <w:abstractNumId w:val="19"/>
  </w:num>
  <w:num w:numId="26">
    <w:abstractNumId w:val="25"/>
  </w:num>
  <w:num w:numId="27">
    <w:abstractNumId w:val="31"/>
  </w:num>
  <w:num w:numId="28">
    <w:abstractNumId w:val="13"/>
  </w:num>
  <w:num w:numId="29">
    <w:abstractNumId w:val="26"/>
  </w:num>
  <w:num w:numId="30">
    <w:abstractNumId w:val="5"/>
  </w:num>
  <w:num w:numId="31">
    <w:abstractNumId w:val="7"/>
  </w:num>
  <w:num w:numId="32">
    <w:abstractNumId w:val="18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7"/>
    <w:rsid w:val="0000110D"/>
    <w:rsid w:val="00002023"/>
    <w:rsid w:val="0000219D"/>
    <w:rsid w:val="00002CFF"/>
    <w:rsid w:val="0001788E"/>
    <w:rsid w:val="000179F7"/>
    <w:rsid w:val="00024410"/>
    <w:rsid w:val="0003061E"/>
    <w:rsid w:val="000351D5"/>
    <w:rsid w:val="0004300A"/>
    <w:rsid w:val="0005090A"/>
    <w:rsid w:val="00050963"/>
    <w:rsid w:val="000570D2"/>
    <w:rsid w:val="00061F01"/>
    <w:rsid w:val="00064A92"/>
    <w:rsid w:val="000658EF"/>
    <w:rsid w:val="00065C6E"/>
    <w:rsid w:val="00066A9E"/>
    <w:rsid w:val="00066DC4"/>
    <w:rsid w:val="00082544"/>
    <w:rsid w:val="00093605"/>
    <w:rsid w:val="000961CE"/>
    <w:rsid w:val="00096F12"/>
    <w:rsid w:val="00097F38"/>
    <w:rsid w:val="000A2D00"/>
    <w:rsid w:val="000A597E"/>
    <w:rsid w:val="000B0E62"/>
    <w:rsid w:val="000C1A80"/>
    <w:rsid w:val="000C53D4"/>
    <w:rsid w:val="000C5BB2"/>
    <w:rsid w:val="000D2B79"/>
    <w:rsid w:val="000D7EF1"/>
    <w:rsid w:val="000E1CC1"/>
    <w:rsid w:val="000E3EC3"/>
    <w:rsid w:val="000E797A"/>
    <w:rsid w:val="000F3574"/>
    <w:rsid w:val="0010035E"/>
    <w:rsid w:val="00100710"/>
    <w:rsid w:val="001130E3"/>
    <w:rsid w:val="00116596"/>
    <w:rsid w:val="00120BB5"/>
    <w:rsid w:val="0012191E"/>
    <w:rsid w:val="00123F00"/>
    <w:rsid w:val="0012541A"/>
    <w:rsid w:val="00127725"/>
    <w:rsid w:val="0013184B"/>
    <w:rsid w:val="0014164B"/>
    <w:rsid w:val="00142C3B"/>
    <w:rsid w:val="001470A7"/>
    <w:rsid w:val="00153965"/>
    <w:rsid w:val="00153A34"/>
    <w:rsid w:val="00155286"/>
    <w:rsid w:val="0015644B"/>
    <w:rsid w:val="0016094A"/>
    <w:rsid w:val="00170408"/>
    <w:rsid w:val="00172F2D"/>
    <w:rsid w:val="001800F8"/>
    <w:rsid w:val="0018724E"/>
    <w:rsid w:val="001B2BB7"/>
    <w:rsid w:val="001B407F"/>
    <w:rsid w:val="001C2464"/>
    <w:rsid w:val="001C6B10"/>
    <w:rsid w:val="001C7740"/>
    <w:rsid w:val="001D2F6C"/>
    <w:rsid w:val="001D477A"/>
    <w:rsid w:val="001D5FCC"/>
    <w:rsid w:val="001E3C5F"/>
    <w:rsid w:val="001F5BC8"/>
    <w:rsid w:val="001F66D8"/>
    <w:rsid w:val="0020011D"/>
    <w:rsid w:val="0020665B"/>
    <w:rsid w:val="00207139"/>
    <w:rsid w:val="00207E61"/>
    <w:rsid w:val="00211D21"/>
    <w:rsid w:val="002125CE"/>
    <w:rsid w:val="00214E5D"/>
    <w:rsid w:val="00216200"/>
    <w:rsid w:val="00221C68"/>
    <w:rsid w:val="00223261"/>
    <w:rsid w:val="002252B4"/>
    <w:rsid w:val="002343A2"/>
    <w:rsid w:val="00235867"/>
    <w:rsid w:val="00235B69"/>
    <w:rsid w:val="002407C9"/>
    <w:rsid w:val="002414C7"/>
    <w:rsid w:val="00242212"/>
    <w:rsid w:val="00250565"/>
    <w:rsid w:val="002621BA"/>
    <w:rsid w:val="0028642F"/>
    <w:rsid w:val="00294B2D"/>
    <w:rsid w:val="00294EDC"/>
    <w:rsid w:val="00295BE3"/>
    <w:rsid w:val="002B0B39"/>
    <w:rsid w:val="002B0F7E"/>
    <w:rsid w:val="002B29D8"/>
    <w:rsid w:val="002B397A"/>
    <w:rsid w:val="002B4572"/>
    <w:rsid w:val="002B66B3"/>
    <w:rsid w:val="002B7D51"/>
    <w:rsid w:val="002D345C"/>
    <w:rsid w:val="002D6865"/>
    <w:rsid w:val="002D7E93"/>
    <w:rsid w:val="002E0146"/>
    <w:rsid w:val="002E0CDC"/>
    <w:rsid w:val="002E28CB"/>
    <w:rsid w:val="002E62F6"/>
    <w:rsid w:val="002F0F67"/>
    <w:rsid w:val="002F441C"/>
    <w:rsid w:val="002F702D"/>
    <w:rsid w:val="00306B53"/>
    <w:rsid w:val="00312648"/>
    <w:rsid w:val="00313201"/>
    <w:rsid w:val="003169B7"/>
    <w:rsid w:val="0032148B"/>
    <w:rsid w:val="00323155"/>
    <w:rsid w:val="00323F78"/>
    <w:rsid w:val="003245BE"/>
    <w:rsid w:val="003247E6"/>
    <w:rsid w:val="0032781B"/>
    <w:rsid w:val="00330611"/>
    <w:rsid w:val="00332011"/>
    <w:rsid w:val="003516A3"/>
    <w:rsid w:val="00353391"/>
    <w:rsid w:val="00354ECC"/>
    <w:rsid w:val="00363C1A"/>
    <w:rsid w:val="00365736"/>
    <w:rsid w:val="003669DC"/>
    <w:rsid w:val="00371603"/>
    <w:rsid w:val="003727F8"/>
    <w:rsid w:val="00377186"/>
    <w:rsid w:val="00377AC3"/>
    <w:rsid w:val="00381C41"/>
    <w:rsid w:val="0038761E"/>
    <w:rsid w:val="003920AA"/>
    <w:rsid w:val="003946D0"/>
    <w:rsid w:val="00397B6C"/>
    <w:rsid w:val="003A2EAB"/>
    <w:rsid w:val="003C637D"/>
    <w:rsid w:val="003D1A3B"/>
    <w:rsid w:val="003D24E8"/>
    <w:rsid w:val="003D536E"/>
    <w:rsid w:val="003E1FE6"/>
    <w:rsid w:val="003E6C54"/>
    <w:rsid w:val="003F1916"/>
    <w:rsid w:val="003F26A5"/>
    <w:rsid w:val="003F2DDF"/>
    <w:rsid w:val="003F6528"/>
    <w:rsid w:val="00400C92"/>
    <w:rsid w:val="004011DA"/>
    <w:rsid w:val="004011EF"/>
    <w:rsid w:val="00407238"/>
    <w:rsid w:val="0040733E"/>
    <w:rsid w:val="004133D2"/>
    <w:rsid w:val="0042055F"/>
    <w:rsid w:val="0042141F"/>
    <w:rsid w:val="00421FB0"/>
    <w:rsid w:val="00425ADA"/>
    <w:rsid w:val="00431788"/>
    <w:rsid w:val="00432775"/>
    <w:rsid w:val="0043280C"/>
    <w:rsid w:val="00436232"/>
    <w:rsid w:val="004437F7"/>
    <w:rsid w:val="004501BE"/>
    <w:rsid w:val="004522B9"/>
    <w:rsid w:val="004531FC"/>
    <w:rsid w:val="00453361"/>
    <w:rsid w:val="00457107"/>
    <w:rsid w:val="00461A87"/>
    <w:rsid w:val="004649C3"/>
    <w:rsid w:val="00465D0B"/>
    <w:rsid w:val="00466B54"/>
    <w:rsid w:val="00467454"/>
    <w:rsid w:val="004B02FC"/>
    <w:rsid w:val="004C0255"/>
    <w:rsid w:val="004C146C"/>
    <w:rsid w:val="004C68A3"/>
    <w:rsid w:val="004D0CB6"/>
    <w:rsid w:val="004D1778"/>
    <w:rsid w:val="004D36F8"/>
    <w:rsid w:val="004F7BAA"/>
    <w:rsid w:val="00500094"/>
    <w:rsid w:val="00500EFD"/>
    <w:rsid w:val="00501F5A"/>
    <w:rsid w:val="005067BC"/>
    <w:rsid w:val="00516335"/>
    <w:rsid w:val="0053332E"/>
    <w:rsid w:val="005400CC"/>
    <w:rsid w:val="005429C4"/>
    <w:rsid w:val="00547327"/>
    <w:rsid w:val="00551289"/>
    <w:rsid w:val="00554849"/>
    <w:rsid w:val="00562F71"/>
    <w:rsid w:val="00565BBF"/>
    <w:rsid w:val="00566655"/>
    <w:rsid w:val="005676E1"/>
    <w:rsid w:val="00570537"/>
    <w:rsid w:val="00576E19"/>
    <w:rsid w:val="005776A6"/>
    <w:rsid w:val="00582B23"/>
    <w:rsid w:val="00591476"/>
    <w:rsid w:val="00592FF2"/>
    <w:rsid w:val="005B2B04"/>
    <w:rsid w:val="005B317D"/>
    <w:rsid w:val="005C1A26"/>
    <w:rsid w:val="005C1B3A"/>
    <w:rsid w:val="005C7538"/>
    <w:rsid w:val="005D56AE"/>
    <w:rsid w:val="005E1C88"/>
    <w:rsid w:val="005E2628"/>
    <w:rsid w:val="005E526F"/>
    <w:rsid w:val="005F0925"/>
    <w:rsid w:val="005F4C7B"/>
    <w:rsid w:val="005F7ADD"/>
    <w:rsid w:val="00602955"/>
    <w:rsid w:val="00605416"/>
    <w:rsid w:val="00612BFD"/>
    <w:rsid w:val="00612D38"/>
    <w:rsid w:val="0061422B"/>
    <w:rsid w:val="006252D8"/>
    <w:rsid w:val="0062559B"/>
    <w:rsid w:val="00626838"/>
    <w:rsid w:val="00627AE7"/>
    <w:rsid w:val="00632A08"/>
    <w:rsid w:val="00633CE0"/>
    <w:rsid w:val="00634416"/>
    <w:rsid w:val="006363E0"/>
    <w:rsid w:val="0063746C"/>
    <w:rsid w:val="00645DDD"/>
    <w:rsid w:val="00652015"/>
    <w:rsid w:val="00674444"/>
    <w:rsid w:val="0067456A"/>
    <w:rsid w:val="0068261B"/>
    <w:rsid w:val="006843C3"/>
    <w:rsid w:val="00685AF1"/>
    <w:rsid w:val="00690FFA"/>
    <w:rsid w:val="00693AA7"/>
    <w:rsid w:val="00697CD3"/>
    <w:rsid w:val="006A0397"/>
    <w:rsid w:val="006A06F4"/>
    <w:rsid w:val="006A5BFC"/>
    <w:rsid w:val="006A6D07"/>
    <w:rsid w:val="006B0059"/>
    <w:rsid w:val="006D26AA"/>
    <w:rsid w:val="006D3B42"/>
    <w:rsid w:val="006D4ECF"/>
    <w:rsid w:val="006E0E3B"/>
    <w:rsid w:val="006E248B"/>
    <w:rsid w:val="006E3218"/>
    <w:rsid w:val="006E6A77"/>
    <w:rsid w:val="006F0FDB"/>
    <w:rsid w:val="006F35D6"/>
    <w:rsid w:val="006F7B03"/>
    <w:rsid w:val="007018F1"/>
    <w:rsid w:val="0071145F"/>
    <w:rsid w:val="00712B82"/>
    <w:rsid w:val="007263C3"/>
    <w:rsid w:val="00734583"/>
    <w:rsid w:val="0073706F"/>
    <w:rsid w:val="00740072"/>
    <w:rsid w:val="00745BE7"/>
    <w:rsid w:val="00765BDB"/>
    <w:rsid w:val="00786B07"/>
    <w:rsid w:val="007904C4"/>
    <w:rsid w:val="00792E45"/>
    <w:rsid w:val="0079469F"/>
    <w:rsid w:val="00795BB3"/>
    <w:rsid w:val="00797755"/>
    <w:rsid w:val="007A5F09"/>
    <w:rsid w:val="007A66B3"/>
    <w:rsid w:val="007C08E6"/>
    <w:rsid w:val="007C1E65"/>
    <w:rsid w:val="007C3DA8"/>
    <w:rsid w:val="007D0590"/>
    <w:rsid w:val="007D2C55"/>
    <w:rsid w:val="007D4E50"/>
    <w:rsid w:val="007D7134"/>
    <w:rsid w:val="007E5957"/>
    <w:rsid w:val="007E7401"/>
    <w:rsid w:val="007F7A56"/>
    <w:rsid w:val="00815898"/>
    <w:rsid w:val="00825146"/>
    <w:rsid w:val="00834819"/>
    <w:rsid w:val="00835E39"/>
    <w:rsid w:val="0084058C"/>
    <w:rsid w:val="00842BE0"/>
    <w:rsid w:val="008435B6"/>
    <w:rsid w:val="00845867"/>
    <w:rsid w:val="00845F47"/>
    <w:rsid w:val="008477F0"/>
    <w:rsid w:val="00850B64"/>
    <w:rsid w:val="00851FED"/>
    <w:rsid w:val="00863516"/>
    <w:rsid w:val="00867B95"/>
    <w:rsid w:val="008703E2"/>
    <w:rsid w:val="00874B2F"/>
    <w:rsid w:val="008762F7"/>
    <w:rsid w:val="008766D7"/>
    <w:rsid w:val="00876F06"/>
    <w:rsid w:val="00880DA1"/>
    <w:rsid w:val="00880E45"/>
    <w:rsid w:val="0088195D"/>
    <w:rsid w:val="0089118B"/>
    <w:rsid w:val="008936FB"/>
    <w:rsid w:val="008A68A6"/>
    <w:rsid w:val="008C08BD"/>
    <w:rsid w:val="008C0F32"/>
    <w:rsid w:val="008C448C"/>
    <w:rsid w:val="008C6404"/>
    <w:rsid w:val="008D7CF8"/>
    <w:rsid w:val="008E0D56"/>
    <w:rsid w:val="008F03D8"/>
    <w:rsid w:val="008F040D"/>
    <w:rsid w:val="008F0BF4"/>
    <w:rsid w:val="008F0FA8"/>
    <w:rsid w:val="008F2BB0"/>
    <w:rsid w:val="008F4AF5"/>
    <w:rsid w:val="009078D4"/>
    <w:rsid w:val="00911737"/>
    <w:rsid w:val="00912EE4"/>
    <w:rsid w:val="00915356"/>
    <w:rsid w:val="00922252"/>
    <w:rsid w:val="00934B9B"/>
    <w:rsid w:val="00940EE3"/>
    <w:rsid w:val="0094147D"/>
    <w:rsid w:val="00941FC7"/>
    <w:rsid w:val="009531A8"/>
    <w:rsid w:val="00957F8B"/>
    <w:rsid w:val="0096714A"/>
    <w:rsid w:val="0097016C"/>
    <w:rsid w:val="00971BA6"/>
    <w:rsid w:val="0098237F"/>
    <w:rsid w:val="009851DD"/>
    <w:rsid w:val="0099374E"/>
    <w:rsid w:val="009A3277"/>
    <w:rsid w:val="009B06D3"/>
    <w:rsid w:val="009B1269"/>
    <w:rsid w:val="009B1308"/>
    <w:rsid w:val="009B393E"/>
    <w:rsid w:val="009B3E68"/>
    <w:rsid w:val="009B3F44"/>
    <w:rsid w:val="009B5056"/>
    <w:rsid w:val="009C6B3E"/>
    <w:rsid w:val="009D304E"/>
    <w:rsid w:val="009D34A6"/>
    <w:rsid w:val="009D3635"/>
    <w:rsid w:val="009D4C02"/>
    <w:rsid w:val="009D69E3"/>
    <w:rsid w:val="009E04CB"/>
    <w:rsid w:val="009F41C9"/>
    <w:rsid w:val="009F6249"/>
    <w:rsid w:val="009F69FC"/>
    <w:rsid w:val="00A04167"/>
    <w:rsid w:val="00A126D8"/>
    <w:rsid w:val="00A21207"/>
    <w:rsid w:val="00A2249D"/>
    <w:rsid w:val="00A4311E"/>
    <w:rsid w:val="00A508E6"/>
    <w:rsid w:val="00A5341A"/>
    <w:rsid w:val="00A565E2"/>
    <w:rsid w:val="00A62223"/>
    <w:rsid w:val="00A64C29"/>
    <w:rsid w:val="00A75E5F"/>
    <w:rsid w:val="00A77E3C"/>
    <w:rsid w:val="00A82D6E"/>
    <w:rsid w:val="00A84350"/>
    <w:rsid w:val="00A853E8"/>
    <w:rsid w:val="00A85F3E"/>
    <w:rsid w:val="00AA2EC8"/>
    <w:rsid w:val="00AA2F99"/>
    <w:rsid w:val="00AA4838"/>
    <w:rsid w:val="00AB1108"/>
    <w:rsid w:val="00AB1EEA"/>
    <w:rsid w:val="00AB5DF6"/>
    <w:rsid w:val="00AC182E"/>
    <w:rsid w:val="00AC258B"/>
    <w:rsid w:val="00AC45B5"/>
    <w:rsid w:val="00AC5C48"/>
    <w:rsid w:val="00AC5D6B"/>
    <w:rsid w:val="00AC71E3"/>
    <w:rsid w:val="00AD558A"/>
    <w:rsid w:val="00AD5D14"/>
    <w:rsid w:val="00AF0A20"/>
    <w:rsid w:val="00AF40A6"/>
    <w:rsid w:val="00AF7C34"/>
    <w:rsid w:val="00B006D5"/>
    <w:rsid w:val="00B07CD8"/>
    <w:rsid w:val="00B07D50"/>
    <w:rsid w:val="00B156D9"/>
    <w:rsid w:val="00B22597"/>
    <w:rsid w:val="00B277DE"/>
    <w:rsid w:val="00B3721D"/>
    <w:rsid w:val="00B6160C"/>
    <w:rsid w:val="00B625F6"/>
    <w:rsid w:val="00B63291"/>
    <w:rsid w:val="00B655E6"/>
    <w:rsid w:val="00B66DA3"/>
    <w:rsid w:val="00B703D0"/>
    <w:rsid w:val="00B75302"/>
    <w:rsid w:val="00B775C4"/>
    <w:rsid w:val="00B81B0D"/>
    <w:rsid w:val="00B83C19"/>
    <w:rsid w:val="00B87122"/>
    <w:rsid w:val="00B97CC2"/>
    <w:rsid w:val="00BA3191"/>
    <w:rsid w:val="00BA32D1"/>
    <w:rsid w:val="00BA73E5"/>
    <w:rsid w:val="00BB0DF3"/>
    <w:rsid w:val="00BB120A"/>
    <w:rsid w:val="00BB1741"/>
    <w:rsid w:val="00BC5357"/>
    <w:rsid w:val="00BD7E2E"/>
    <w:rsid w:val="00BE03FA"/>
    <w:rsid w:val="00BE06BC"/>
    <w:rsid w:val="00BE16B2"/>
    <w:rsid w:val="00BE21CE"/>
    <w:rsid w:val="00BE2E6E"/>
    <w:rsid w:val="00BE3115"/>
    <w:rsid w:val="00BF0BB9"/>
    <w:rsid w:val="00BF0E55"/>
    <w:rsid w:val="00BF54FF"/>
    <w:rsid w:val="00C01242"/>
    <w:rsid w:val="00C22C1D"/>
    <w:rsid w:val="00C22D33"/>
    <w:rsid w:val="00C24FAE"/>
    <w:rsid w:val="00C2637A"/>
    <w:rsid w:val="00C27394"/>
    <w:rsid w:val="00C31CB7"/>
    <w:rsid w:val="00C348C5"/>
    <w:rsid w:val="00C34BC5"/>
    <w:rsid w:val="00C5225E"/>
    <w:rsid w:val="00C73693"/>
    <w:rsid w:val="00C73F68"/>
    <w:rsid w:val="00C75474"/>
    <w:rsid w:val="00C840A7"/>
    <w:rsid w:val="00C91406"/>
    <w:rsid w:val="00C91F96"/>
    <w:rsid w:val="00C93542"/>
    <w:rsid w:val="00C94A2B"/>
    <w:rsid w:val="00CA559A"/>
    <w:rsid w:val="00CA6073"/>
    <w:rsid w:val="00CB09F0"/>
    <w:rsid w:val="00CC37E1"/>
    <w:rsid w:val="00CC4644"/>
    <w:rsid w:val="00CC75BB"/>
    <w:rsid w:val="00CD31A6"/>
    <w:rsid w:val="00CD3424"/>
    <w:rsid w:val="00CF0400"/>
    <w:rsid w:val="00CF2772"/>
    <w:rsid w:val="00D06B26"/>
    <w:rsid w:val="00D079C1"/>
    <w:rsid w:val="00D17373"/>
    <w:rsid w:val="00D2576C"/>
    <w:rsid w:val="00D27E18"/>
    <w:rsid w:val="00D329F1"/>
    <w:rsid w:val="00D36D98"/>
    <w:rsid w:val="00D4555C"/>
    <w:rsid w:val="00D54D93"/>
    <w:rsid w:val="00D63143"/>
    <w:rsid w:val="00D653E6"/>
    <w:rsid w:val="00D80A1C"/>
    <w:rsid w:val="00D82787"/>
    <w:rsid w:val="00D91FB0"/>
    <w:rsid w:val="00D963DC"/>
    <w:rsid w:val="00DA0562"/>
    <w:rsid w:val="00DA140B"/>
    <w:rsid w:val="00DB0C71"/>
    <w:rsid w:val="00DB2A8A"/>
    <w:rsid w:val="00DB2B8D"/>
    <w:rsid w:val="00DB4127"/>
    <w:rsid w:val="00DC314F"/>
    <w:rsid w:val="00DC352B"/>
    <w:rsid w:val="00DE03A2"/>
    <w:rsid w:val="00DE1FE2"/>
    <w:rsid w:val="00DE611E"/>
    <w:rsid w:val="00DE7015"/>
    <w:rsid w:val="00DF2205"/>
    <w:rsid w:val="00DF4025"/>
    <w:rsid w:val="00E00F64"/>
    <w:rsid w:val="00E027EF"/>
    <w:rsid w:val="00E04410"/>
    <w:rsid w:val="00E06676"/>
    <w:rsid w:val="00E06E04"/>
    <w:rsid w:val="00E07E4F"/>
    <w:rsid w:val="00E17D38"/>
    <w:rsid w:val="00E20069"/>
    <w:rsid w:val="00E33AA5"/>
    <w:rsid w:val="00E41EE8"/>
    <w:rsid w:val="00E4743F"/>
    <w:rsid w:val="00E5304B"/>
    <w:rsid w:val="00E53B7A"/>
    <w:rsid w:val="00E67026"/>
    <w:rsid w:val="00E75419"/>
    <w:rsid w:val="00E834A8"/>
    <w:rsid w:val="00E83D6D"/>
    <w:rsid w:val="00E87FC9"/>
    <w:rsid w:val="00E92F7D"/>
    <w:rsid w:val="00E94EB7"/>
    <w:rsid w:val="00E97FCC"/>
    <w:rsid w:val="00EA0BCE"/>
    <w:rsid w:val="00EA6025"/>
    <w:rsid w:val="00EB6CE0"/>
    <w:rsid w:val="00EC5203"/>
    <w:rsid w:val="00ED251F"/>
    <w:rsid w:val="00ED7FF8"/>
    <w:rsid w:val="00EE2E77"/>
    <w:rsid w:val="00EE3304"/>
    <w:rsid w:val="00EF48B2"/>
    <w:rsid w:val="00EF7DAD"/>
    <w:rsid w:val="00F1311C"/>
    <w:rsid w:val="00F25CCB"/>
    <w:rsid w:val="00F25FBF"/>
    <w:rsid w:val="00F263AC"/>
    <w:rsid w:val="00F265B6"/>
    <w:rsid w:val="00F3694F"/>
    <w:rsid w:val="00F43825"/>
    <w:rsid w:val="00F45FB2"/>
    <w:rsid w:val="00F464AC"/>
    <w:rsid w:val="00F50B6A"/>
    <w:rsid w:val="00F528D0"/>
    <w:rsid w:val="00F5483A"/>
    <w:rsid w:val="00F60A82"/>
    <w:rsid w:val="00F66795"/>
    <w:rsid w:val="00F70984"/>
    <w:rsid w:val="00F71549"/>
    <w:rsid w:val="00F72DA2"/>
    <w:rsid w:val="00F739DF"/>
    <w:rsid w:val="00F819B4"/>
    <w:rsid w:val="00F81A90"/>
    <w:rsid w:val="00FA0A1C"/>
    <w:rsid w:val="00FA2987"/>
    <w:rsid w:val="00FA7CD1"/>
    <w:rsid w:val="00FB573C"/>
    <w:rsid w:val="00FC4019"/>
    <w:rsid w:val="00FC4183"/>
    <w:rsid w:val="00FC4741"/>
    <w:rsid w:val="00FC501B"/>
    <w:rsid w:val="00FC59D8"/>
    <w:rsid w:val="00FD0D83"/>
    <w:rsid w:val="00FD6A2A"/>
    <w:rsid w:val="00FD7BA2"/>
    <w:rsid w:val="00FE0BD0"/>
    <w:rsid w:val="00FE20E3"/>
    <w:rsid w:val="00FE58BF"/>
    <w:rsid w:val="00FF2B23"/>
    <w:rsid w:val="05701BB0"/>
    <w:rsid w:val="097459FD"/>
    <w:rsid w:val="11A81B68"/>
    <w:rsid w:val="536C0923"/>
    <w:rsid w:val="7F66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 w:firstLine="45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shd w:val="pct10" w:color="auto" w:fill="FFFFFF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pct10" w:color="auto" w:fill="auto"/>
      <w:ind w:left="-270" w:right="450" w:firstLine="270"/>
      <w:jc w:val="center"/>
      <w:outlineLvl w:val="8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ind w:left="1440" w:right="396" w:firstLine="720"/>
      <w:jc w:val="both"/>
    </w:pPr>
  </w:style>
  <w:style w:type="paragraph" w:styleId="BodyText">
    <w:name w:val="Body Text"/>
    <w:basedOn w:val="Normal"/>
    <w:qFormat/>
    <w:pPr>
      <w:spacing w:line="360" w:lineRule="auto"/>
      <w:jc w:val="both"/>
    </w:pPr>
    <w:rPr>
      <w:sz w:val="22"/>
    </w:rPr>
  </w:style>
  <w:style w:type="paragraph" w:styleId="BodyText2">
    <w:name w:val="Body Text 2"/>
    <w:basedOn w:val="Normal"/>
    <w:qFormat/>
    <w:rPr>
      <w:sz w:val="22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left="1440"/>
    </w:pPr>
  </w:style>
  <w:style w:type="paragraph" w:styleId="BodyTextIndent2">
    <w:name w:val="Body Text Indent 2"/>
    <w:basedOn w:val="Normal"/>
    <w:qFormat/>
    <w:pPr>
      <w:ind w:left="1770"/>
      <w:jc w:val="both"/>
    </w:pPr>
    <w:rPr>
      <w:sz w:val="22"/>
    </w:rPr>
  </w:style>
  <w:style w:type="paragraph" w:styleId="BodyTextIndent3">
    <w:name w:val="Body Text Indent 3"/>
    <w:basedOn w:val="Normal"/>
    <w:qFormat/>
    <w:pPr>
      <w:spacing w:line="360" w:lineRule="auto"/>
      <w:ind w:left="1440" w:firstLine="225"/>
      <w:jc w:val="both"/>
    </w:pPr>
    <w:rPr>
      <w:sz w:val="22"/>
    </w:rPr>
  </w:style>
  <w:style w:type="paragraph" w:styleId="CommentText">
    <w:name w:val="annotation text"/>
    <w:basedOn w:val="Normal"/>
    <w:semiHidden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semiHidden/>
    <w:qFormat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ar-SA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Nome">
    <w:name w:val="Nome"/>
    <w:basedOn w:val="Normal"/>
    <w:qFormat/>
    <w:pPr>
      <w:ind w:left="426" w:hanging="426"/>
    </w:pPr>
    <w:rPr>
      <w:b/>
      <w:sz w:val="28"/>
    </w:rPr>
  </w:style>
  <w:style w:type="paragraph" w:customStyle="1" w:styleId="Tit">
    <w:name w:val="Tit"/>
    <w:basedOn w:val="Normal"/>
    <w:uiPriority w:val="99"/>
    <w:qFormat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qFormat/>
    <w:pPr>
      <w:tabs>
        <w:tab w:val="left" w:pos="993"/>
      </w:tabs>
      <w:spacing w:after="120"/>
      <w:ind w:left="993" w:hanging="993"/>
    </w:pPr>
    <w:rPr>
      <w:sz w:val="22"/>
    </w:rPr>
  </w:style>
  <w:style w:type="paragraph" w:customStyle="1" w:styleId="addinfo">
    <w:name w:val="add_info"/>
    <w:basedOn w:val="Normal"/>
    <w:qFormat/>
    <w:pPr>
      <w:ind w:left="426" w:hanging="426"/>
    </w:pPr>
    <w:rPr>
      <w:sz w:val="22"/>
    </w:rPr>
  </w:style>
  <w:style w:type="paragraph" w:customStyle="1" w:styleId="reqbody">
    <w:name w:val="req body"/>
    <w:basedOn w:val="Normal"/>
    <w:qFormat/>
    <w:pPr>
      <w:widowControl w:val="0"/>
      <w:spacing w:before="60" w:line="280" w:lineRule="exact"/>
    </w:pPr>
    <w:rPr>
      <w:rFonts w:ascii="Times" w:hAnsi="Times"/>
      <w:sz w:val="22"/>
      <w:lang w:val="en-AU"/>
    </w:rPr>
  </w:style>
  <w:style w:type="paragraph" w:customStyle="1" w:styleId="BPBody">
    <w:name w:val="BP Body"/>
    <w:qFormat/>
    <w:pPr>
      <w:overflowPunct w:val="0"/>
      <w:autoSpaceDE w:val="0"/>
      <w:autoSpaceDN w:val="0"/>
      <w:adjustRightInd w:val="0"/>
      <w:spacing w:after="120" w:line="240" w:lineRule="exact"/>
      <w:ind w:left="720"/>
      <w:textAlignment w:val="baseline"/>
    </w:pPr>
    <w:rPr>
      <w:rFonts w:ascii="Tms Rmn" w:hAnsi="Tms Rmn"/>
      <w:color w:val="000000"/>
    </w:rPr>
  </w:style>
  <w:style w:type="paragraph" w:customStyle="1" w:styleId="Achievement">
    <w:name w:val="Achievement"/>
    <w:basedOn w:val="BodyText"/>
    <w:qFormat/>
    <w:pPr>
      <w:tabs>
        <w:tab w:val="left" w:pos="360"/>
      </w:tabs>
      <w:spacing w:after="60" w:line="220" w:lineRule="atLeast"/>
      <w:ind w:left="360" w:hanging="360"/>
    </w:pPr>
    <w:rPr>
      <w:rFonts w:ascii="Arial" w:hAnsi="Arial"/>
      <w:spacing w:val="-5"/>
      <w:sz w:val="20"/>
      <w:lang w:bidi="ar-SA"/>
    </w:rPr>
  </w:style>
  <w:style w:type="paragraph" w:customStyle="1" w:styleId="ListParagraph1">
    <w:name w:val="List Paragraph1"/>
    <w:basedOn w:val="Normal"/>
    <w:link w:val="ListParagraphChar"/>
    <w:qFormat/>
    <w:pPr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customStyle="1" w:styleId="ListParagraphChar">
    <w:name w:val="List Paragraph Char"/>
    <w:link w:val="ListParagraph1"/>
    <w:qFormat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bidi="he-IL"/>
    </w:rPr>
  </w:style>
  <w:style w:type="paragraph" w:customStyle="1" w:styleId="BulletList1">
    <w:name w:val="Bullet_List1"/>
    <w:basedOn w:val="Normal"/>
    <w:qFormat/>
    <w:pPr>
      <w:numPr>
        <w:numId w:val="1"/>
      </w:numPr>
      <w:tabs>
        <w:tab w:val="clear" w:pos="720"/>
        <w:tab w:val="left" w:pos="190"/>
      </w:tabs>
      <w:spacing w:after="60" w:line="360" w:lineRule="auto"/>
      <w:ind w:left="362" w:hanging="352"/>
    </w:pPr>
    <w:rPr>
      <w:rFonts w:ascii="Verdana" w:hAnsi="Verdana" w:cs="Arial"/>
      <w:color w:val="000000"/>
      <w:lang w:bidi="ar-SA"/>
    </w:rPr>
  </w:style>
  <w:style w:type="paragraph" w:customStyle="1" w:styleId="NoSpacing1">
    <w:name w:val="No Spacing1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bidi="he-IL"/>
    </w:rPr>
  </w:style>
  <w:style w:type="paragraph" w:customStyle="1" w:styleId="ListParagraph10">
    <w:name w:val="List Paragraph1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unhideWhenUsed/>
    <w:qFormat/>
    <w:rsid w:val="005F7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EFD"/>
    <w:pPr>
      <w:spacing w:before="100" w:beforeAutospacing="1" w:after="100" w:afterAutospacing="1" w:line="240" w:lineRule="auto"/>
    </w:pPr>
    <w:rPr>
      <w:sz w:val="24"/>
      <w:szCs w:val="24"/>
      <w:lang w:eastAsia="zh-CN" w:bidi="ar-SA"/>
    </w:rPr>
  </w:style>
  <w:style w:type="paragraph" w:customStyle="1" w:styleId="gmail-msolistparagraph">
    <w:name w:val="gmail-msolistparagraph"/>
    <w:basedOn w:val="Normal"/>
    <w:rsid w:val="008703E2"/>
    <w:pPr>
      <w:spacing w:before="100" w:beforeAutospacing="1" w:after="100" w:afterAutospacing="1" w:line="240" w:lineRule="auto"/>
    </w:pPr>
    <w:rPr>
      <w:sz w:val="24"/>
      <w:szCs w:val="24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 w:firstLine="45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shd w:val="pct10" w:color="auto" w:fill="FFFFFF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hd w:val="pct10" w:color="auto" w:fill="auto"/>
      <w:ind w:left="-270" w:right="450" w:firstLine="270"/>
      <w:jc w:val="center"/>
      <w:outlineLvl w:val="8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ind w:left="1440" w:right="396" w:firstLine="720"/>
      <w:jc w:val="both"/>
    </w:pPr>
  </w:style>
  <w:style w:type="paragraph" w:styleId="BodyText">
    <w:name w:val="Body Text"/>
    <w:basedOn w:val="Normal"/>
    <w:qFormat/>
    <w:pPr>
      <w:spacing w:line="360" w:lineRule="auto"/>
      <w:jc w:val="both"/>
    </w:pPr>
    <w:rPr>
      <w:sz w:val="22"/>
    </w:rPr>
  </w:style>
  <w:style w:type="paragraph" w:styleId="BodyText2">
    <w:name w:val="Body Text 2"/>
    <w:basedOn w:val="Normal"/>
    <w:qFormat/>
    <w:rPr>
      <w:sz w:val="22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left="1440"/>
    </w:pPr>
  </w:style>
  <w:style w:type="paragraph" w:styleId="BodyTextIndent2">
    <w:name w:val="Body Text Indent 2"/>
    <w:basedOn w:val="Normal"/>
    <w:qFormat/>
    <w:pPr>
      <w:ind w:left="1770"/>
      <w:jc w:val="both"/>
    </w:pPr>
    <w:rPr>
      <w:sz w:val="22"/>
    </w:rPr>
  </w:style>
  <w:style w:type="paragraph" w:styleId="BodyTextIndent3">
    <w:name w:val="Body Text Indent 3"/>
    <w:basedOn w:val="Normal"/>
    <w:qFormat/>
    <w:pPr>
      <w:spacing w:line="360" w:lineRule="auto"/>
      <w:ind w:left="1440" w:firstLine="225"/>
      <w:jc w:val="both"/>
    </w:pPr>
    <w:rPr>
      <w:sz w:val="22"/>
    </w:rPr>
  </w:style>
  <w:style w:type="paragraph" w:styleId="CommentText">
    <w:name w:val="annotation text"/>
    <w:basedOn w:val="Normal"/>
    <w:semiHidden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semiHidden/>
    <w:qFormat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ar-SA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Nome">
    <w:name w:val="Nome"/>
    <w:basedOn w:val="Normal"/>
    <w:qFormat/>
    <w:pPr>
      <w:ind w:left="426" w:hanging="426"/>
    </w:pPr>
    <w:rPr>
      <w:b/>
      <w:sz w:val="28"/>
    </w:rPr>
  </w:style>
  <w:style w:type="paragraph" w:customStyle="1" w:styleId="Tit">
    <w:name w:val="Tit"/>
    <w:basedOn w:val="Normal"/>
    <w:uiPriority w:val="99"/>
    <w:qFormat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qFormat/>
    <w:pPr>
      <w:tabs>
        <w:tab w:val="left" w:pos="993"/>
      </w:tabs>
      <w:spacing w:after="120"/>
      <w:ind w:left="993" w:hanging="993"/>
    </w:pPr>
    <w:rPr>
      <w:sz w:val="22"/>
    </w:rPr>
  </w:style>
  <w:style w:type="paragraph" w:customStyle="1" w:styleId="addinfo">
    <w:name w:val="add_info"/>
    <w:basedOn w:val="Normal"/>
    <w:qFormat/>
    <w:pPr>
      <w:ind w:left="426" w:hanging="426"/>
    </w:pPr>
    <w:rPr>
      <w:sz w:val="22"/>
    </w:rPr>
  </w:style>
  <w:style w:type="paragraph" w:customStyle="1" w:styleId="reqbody">
    <w:name w:val="req body"/>
    <w:basedOn w:val="Normal"/>
    <w:qFormat/>
    <w:pPr>
      <w:widowControl w:val="0"/>
      <w:spacing w:before="60" w:line="280" w:lineRule="exact"/>
    </w:pPr>
    <w:rPr>
      <w:rFonts w:ascii="Times" w:hAnsi="Times"/>
      <w:sz w:val="22"/>
      <w:lang w:val="en-AU"/>
    </w:rPr>
  </w:style>
  <w:style w:type="paragraph" w:customStyle="1" w:styleId="BPBody">
    <w:name w:val="BP Body"/>
    <w:qFormat/>
    <w:pPr>
      <w:overflowPunct w:val="0"/>
      <w:autoSpaceDE w:val="0"/>
      <w:autoSpaceDN w:val="0"/>
      <w:adjustRightInd w:val="0"/>
      <w:spacing w:after="120" w:line="240" w:lineRule="exact"/>
      <w:ind w:left="720"/>
      <w:textAlignment w:val="baseline"/>
    </w:pPr>
    <w:rPr>
      <w:rFonts w:ascii="Tms Rmn" w:hAnsi="Tms Rmn"/>
      <w:color w:val="000000"/>
    </w:rPr>
  </w:style>
  <w:style w:type="paragraph" w:customStyle="1" w:styleId="Achievement">
    <w:name w:val="Achievement"/>
    <w:basedOn w:val="BodyText"/>
    <w:qFormat/>
    <w:pPr>
      <w:tabs>
        <w:tab w:val="left" w:pos="360"/>
      </w:tabs>
      <w:spacing w:after="60" w:line="220" w:lineRule="atLeast"/>
      <w:ind w:left="360" w:hanging="360"/>
    </w:pPr>
    <w:rPr>
      <w:rFonts w:ascii="Arial" w:hAnsi="Arial"/>
      <w:spacing w:val="-5"/>
      <w:sz w:val="20"/>
      <w:lang w:bidi="ar-SA"/>
    </w:rPr>
  </w:style>
  <w:style w:type="paragraph" w:customStyle="1" w:styleId="ListParagraph1">
    <w:name w:val="List Paragraph1"/>
    <w:basedOn w:val="Normal"/>
    <w:link w:val="ListParagraphChar"/>
    <w:qFormat/>
    <w:pPr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customStyle="1" w:styleId="ListParagraphChar">
    <w:name w:val="List Paragraph Char"/>
    <w:link w:val="ListParagraph1"/>
    <w:qFormat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bidi="he-IL"/>
    </w:rPr>
  </w:style>
  <w:style w:type="paragraph" w:customStyle="1" w:styleId="BulletList1">
    <w:name w:val="Bullet_List1"/>
    <w:basedOn w:val="Normal"/>
    <w:qFormat/>
    <w:pPr>
      <w:numPr>
        <w:numId w:val="1"/>
      </w:numPr>
      <w:tabs>
        <w:tab w:val="clear" w:pos="720"/>
        <w:tab w:val="left" w:pos="190"/>
      </w:tabs>
      <w:spacing w:after="60" w:line="360" w:lineRule="auto"/>
      <w:ind w:left="362" w:hanging="352"/>
    </w:pPr>
    <w:rPr>
      <w:rFonts w:ascii="Verdana" w:hAnsi="Verdana" w:cs="Arial"/>
      <w:color w:val="000000"/>
      <w:lang w:bidi="ar-SA"/>
    </w:rPr>
  </w:style>
  <w:style w:type="paragraph" w:customStyle="1" w:styleId="NoSpacing1">
    <w:name w:val="No Spacing1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bidi="he-IL"/>
    </w:rPr>
  </w:style>
  <w:style w:type="paragraph" w:customStyle="1" w:styleId="ListParagraph10">
    <w:name w:val="List Paragraph1"/>
    <w:basedOn w:val="Normal"/>
    <w:qFormat/>
    <w:pPr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ListParagraph">
    <w:name w:val="List Paragraph"/>
    <w:basedOn w:val="Normal"/>
    <w:uiPriority w:val="34"/>
    <w:unhideWhenUsed/>
    <w:qFormat/>
    <w:rsid w:val="005F7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EFD"/>
    <w:pPr>
      <w:spacing w:before="100" w:beforeAutospacing="1" w:after="100" w:afterAutospacing="1" w:line="240" w:lineRule="auto"/>
    </w:pPr>
    <w:rPr>
      <w:sz w:val="24"/>
      <w:szCs w:val="24"/>
      <w:lang w:eastAsia="zh-CN" w:bidi="ar-SA"/>
    </w:rPr>
  </w:style>
  <w:style w:type="paragraph" w:customStyle="1" w:styleId="gmail-msolistparagraph">
    <w:name w:val="gmail-msolistparagraph"/>
    <w:basedOn w:val="Normal"/>
    <w:rsid w:val="008703E2"/>
    <w:pPr>
      <w:spacing w:before="100" w:beforeAutospacing="1" w:after="100" w:afterAutospacing="1" w:line="240" w:lineRule="auto"/>
    </w:pPr>
    <w:rPr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athurev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0CA0596AF3439783697F6E507B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906E-7AAD-48FB-A022-9B9CEA65E052}"/>
      </w:docPartPr>
      <w:docPartBody>
        <w:p w:rsidR="0044797D" w:rsidRDefault="00A003F7" w:rsidP="00A003F7">
          <w:pPr>
            <w:pStyle w:val="960CA0596AF3439783697F6E507B9D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E8"/>
    <w:rsid w:val="00104D9A"/>
    <w:rsid w:val="0023791C"/>
    <w:rsid w:val="002E4120"/>
    <w:rsid w:val="003620A2"/>
    <w:rsid w:val="0044797D"/>
    <w:rsid w:val="0045528E"/>
    <w:rsid w:val="00524AE3"/>
    <w:rsid w:val="005406A4"/>
    <w:rsid w:val="00727EE8"/>
    <w:rsid w:val="00803102"/>
    <w:rsid w:val="00857D69"/>
    <w:rsid w:val="00A003F7"/>
    <w:rsid w:val="00A26853"/>
    <w:rsid w:val="00AE1FF7"/>
    <w:rsid w:val="00AE22F8"/>
    <w:rsid w:val="00B23DEC"/>
    <w:rsid w:val="00B64F31"/>
    <w:rsid w:val="00D36084"/>
    <w:rsid w:val="00D73344"/>
    <w:rsid w:val="00DD1AE2"/>
    <w:rsid w:val="00DD3014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4DCEDDD9749D2B2194D20501ADAA7">
    <w:name w:val="9214DCEDDD9749D2B2194D20501ADAA7"/>
    <w:rsid w:val="00727EE8"/>
  </w:style>
  <w:style w:type="paragraph" w:customStyle="1" w:styleId="960CA0596AF3439783697F6E507B9DDB">
    <w:name w:val="960CA0596AF3439783697F6E507B9DDB"/>
    <w:rsid w:val="00A003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4DCEDDD9749D2B2194D20501ADAA7">
    <w:name w:val="9214DCEDDD9749D2B2194D20501ADAA7"/>
    <w:rsid w:val="00727EE8"/>
  </w:style>
  <w:style w:type="paragraph" w:customStyle="1" w:styleId="960CA0596AF3439783697F6E507B9DDB">
    <w:name w:val="960CA0596AF3439783697F6E507B9DDB"/>
    <w:rsid w:val="00A00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65E5E-EA8E-41FF-B83D-0C835D2B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Of Mrs. Mathumitha</vt:lpstr>
    </vt:vector>
  </TitlesOfParts>
  <Company>Ramco Systems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Of Mrs. Mathumitha</dc:title>
  <dc:creator>2711</dc:creator>
  <cp:lastModifiedBy>Thanigai Subbarayan</cp:lastModifiedBy>
  <cp:revision>2</cp:revision>
  <cp:lastPrinted>2017-08-07T03:49:00Z</cp:lastPrinted>
  <dcterms:created xsi:type="dcterms:W3CDTF">2020-09-24T12:39:00Z</dcterms:created>
  <dcterms:modified xsi:type="dcterms:W3CDTF">2020-09-24T12:39:00Z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